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1DC0" w14:textId="791858CB" w:rsidR="00E353B8" w:rsidRPr="00A86B77" w:rsidRDefault="00E353B8" w:rsidP="00E353B8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A86B7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        </w:t>
      </w:r>
      <w:r w:rsidRPr="00A86B77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27EE8141" wp14:editId="7BB20FE2">
            <wp:extent cx="571500" cy="752475"/>
            <wp:effectExtent l="0" t="0" r="0" b="9525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0FE2F" w14:textId="09EA8296" w:rsidR="00E353B8" w:rsidRPr="00A86B77" w:rsidRDefault="00E353B8" w:rsidP="00E353B8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lang w:eastAsia="ar-SA"/>
        </w:rPr>
      </w:pPr>
      <w:r w:rsidRPr="00A86B77">
        <w:rPr>
          <w:rFonts w:ascii="Times New Roman" w:hAnsi="Times New Roman"/>
          <w:b/>
          <w:color w:val="000000" w:themeColor="text1"/>
          <w:sz w:val="36"/>
          <w:szCs w:val="36"/>
          <w:lang w:eastAsia="ar-SA"/>
        </w:rPr>
        <w:t xml:space="preserve">                               РАСПОРЯЖЕНИЕ</w:t>
      </w:r>
      <w:r w:rsidRPr="00A86B77">
        <w:rPr>
          <w:rFonts w:ascii="Times New Roman" w:hAnsi="Times New Roman"/>
          <w:color w:val="000000" w:themeColor="text1"/>
          <w:sz w:val="32"/>
          <w:szCs w:val="32"/>
          <w:lang w:eastAsia="ar-SA"/>
        </w:rPr>
        <w:t xml:space="preserve">   </w:t>
      </w:r>
      <w:r w:rsidRPr="00A86B7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44EA" wp14:editId="3777CC6F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4F97" w14:textId="77777777" w:rsidR="00E353B8" w:rsidRDefault="00E353B8" w:rsidP="00E353B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644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" strokecolor="white">
                <v:textbox>
                  <w:txbxContent>
                    <w:p w14:paraId="03E14F97" w14:textId="77777777" w:rsidR="00E353B8" w:rsidRDefault="00E353B8" w:rsidP="00E353B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CA403B9" w14:textId="77777777" w:rsidR="00E353B8" w:rsidRPr="00A86B77" w:rsidRDefault="00E353B8" w:rsidP="00E353B8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86B7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</w:p>
    <w:p w14:paraId="6B2FC851" w14:textId="6C29C8CC" w:rsidR="00E353B8" w:rsidRPr="00A86B77" w:rsidRDefault="00E353B8" w:rsidP="00E353B8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86B7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АДМИНИСТРАЦИИ СОБОЛЕВСКОГО   МУНИЦИПАЛЬНОГО РАЙОНА КАМЧАТСКОГО КРАЯ</w:t>
      </w:r>
    </w:p>
    <w:p w14:paraId="2324ABDC" w14:textId="77777777" w:rsidR="00E353B8" w:rsidRPr="00A86B77" w:rsidRDefault="00E353B8" w:rsidP="00E353B8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50E1E812" w14:textId="2A4C9224" w:rsidR="00E353B8" w:rsidRPr="00A86B77" w:rsidRDefault="00610DB1" w:rsidP="00E353B8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10DB1"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  <w:t xml:space="preserve">24 января </w:t>
      </w:r>
      <w:r w:rsidR="00E353B8" w:rsidRPr="00610DB1"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  <w:t>202</w:t>
      </w:r>
      <w:r w:rsidR="000A35E0" w:rsidRPr="00610DB1"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  <w:t>4</w:t>
      </w:r>
      <w:r w:rsidR="00E353B8" w:rsidRPr="00610DB1"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  <w:t xml:space="preserve"> </w:t>
      </w:r>
      <w:r w:rsidR="00E353B8" w:rsidRPr="00610DB1"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  <w:tab/>
      </w:r>
      <w:r w:rsidR="00E353B8" w:rsidRPr="00A86B77">
        <w:rPr>
          <w:rFonts w:ascii="Times New Roman" w:hAnsi="Times New Roman"/>
          <w:color w:val="000000" w:themeColor="text1"/>
          <w:sz w:val="28"/>
          <w:szCs w:val="24"/>
          <w:lang w:eastAsia="ar-SA"/>
        </w:rPr>
        <w:tab/>
        <w:t xml:space="preserve">        с. Соболево</w:t>
      </w:r>
      <w:r w:rsidR="00E353B8" w:rsidRPr="00A86B7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</w:t>
      </w:r>
      <w:r w:rsidR="00E353B8" w:rsidRPr="00A86B77"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  <w:t>№</w:t>
      </w:r>
      <w:r w:rsidR="00DF780C"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  <w:t>48-р</w:t>
      </w:r>
      <w:r w:rsidR="00E353B8" w:rsidRPr="00A86B77"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  <w:t xml:space="preserve"> </w:t>
      </w:r>
      <w:r w:rsidR="00010598" w:rsidRPr="00A86B77"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  <w:t xml:space="preserve"> </w:t>
      </w:r>
    </w:p>
    <w:p w14:paraId="0590C984" w14:textId="77777777" w:rsidR="00E353B8" w:rsidRPr="00A86B77" w:rsidRDefault="00E353B8" w:rsidP="00E353B8">
      <w:pPr>
        <w:spacing w:after="0" w:line="240" w:lineRule="auto"/>
        <w:ind w:hanging="993"/>
        <w:jc w:val="center"/>
        <w:rPr>
          <w:rFonts w:ascii="Times New Roman" w:hAnsi="Times New Roman"/>
          <w:color w:val="000000" w:themeColor="text1"/>
          <w:sz w:val="18"/>
          <w:szCs w:val="18"/>
          <w:lang w:val="x-none" w:eastAsia="x-none"/>
        </w:rPr>
      </w:pPr>
    </w:p>
    <w:p w14:paraId="1E8F91AA" w14:textId="77777777" w:rsidR="00E353B8" w:rsidRPr="00A86B77" w:rsidRDefault="00E353B8" w:rsidP="00E353B8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14:paraId="51A6BC18" w14:textId="5AAD3375" w:rsidR="00E353B8" w:rsidRPr="00A86B77" w:rsidRDefault="00010598" w:rsidP="00E353B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6B77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E353B8" w:rsidRPr="00A86B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 утверждении планов мероприятий по устранению недостатков, выявленных в ходе проведения независимой оценки качества условий осуществления образовательной деятельности учреждений </w:t>
      </w:r>
      <w:r w:rsidR="000A35E0" w:rsidRPr="00A86B77"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дополнительного образования</w:t>
      </w:r>
      <w:r w:rsidR="00E353B8" w:rsidRPr="00A86B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Соболевском районе в 202</w:t>
      </w:r>
      <w:r w:rsidR="000A35E0" w:rsidRPr="00A86B77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E353B8" w:rsidRPr="00A86B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</w:p>
    <w:p w14:paraId="048ABC64" w14:textId="77777777" w:rsidR="00E353B8" w:rsidRPr="00A86B77" w:rsidRDefault="00E353B8" w:rsidP="00E353B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69E95F" w14:textId="3C4C99A6" w:rsidR="00E353B8" w:rsidRPr="00A86B77" w:rsidRDefault="00E353B8" w:rsidP="007E60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B77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A78A2" w:rsidRPr="00A86B77">
        <w:rPr>
          <w:rFonts w:ascii="Times New Roman" w:hAnsi="Times New Roman"/>
          <w:color w:val="000000" w:themeColor="text1"/>
          <w:sz w:val="28"/>
          <w:szCs w:val="28"/>
        </w:rPr>
        <w:t>В соответствии с Протоколом  Общественного совета при Министерстве образования Камчатского края  по проведению независимой оценки качества</w:t>
      </w:r>
      <w:r w:rsidR="00EA78A2" w:rsidRPr="00A86B77">
        <w:rPr>
          <w:color w:val="000000" w:themeColor="text1"/>
          <w:sz w:val="28"/>
          <w:szCs w:val="28"/>
        </w:rPr>
        <w:t xml:space="preserve"> </w:t>
      </w:r>
      <w:r w:rsidR="00EA78A2" w:rsidRPr="00A86B77">
        <w:rPr>
          <w:rFonts w:ascii="Times New Roman" w:hAnsi="Times New Roman"/>
          <w:color w:val="000000" w:themeColor="text1"/>
          <w:sz w:val="28"/>
          <w:szCs w:val="28"/>
        </w:rPr>
        <w:t xml:space="preserve">условий осуществления образовательной деятельности  организациями осуществляющими образовательную  деятельность в Камчатском крае от </w:t>
      </w:r>
      <w:r w:rsidR="000A35E0" w:rsidRPr="00A86B77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EA78A2" w:rsidRPr="00A86B77">
        <w:rPr>
          <w:rFonts w:ascii="Times New Roman" w:hAnsi="Times New Roman"/>
          <w:color w:val="000000" w:themeColor="text1"/>
          <w:sz w:val="28"/>
          <w:szCs w:val="28"/>
        </w:rPr>
        <w:t>.12.202</w:t>
      </w:r>
      <w:r w:rsidR="000A35E0" w:rsidRPr="00A86B7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A78A2" w:rsidRPr="00A86B77">
        <w:rPr>
          <w:rFonts w:ascii="Times New Roman" w:hAnsi="Times New Roman"/>
          <w:color w:val="000000" w:themeColor="text1"/>
          <w:sz w:val="28"/>
          <w:szCs w:val="28"/>
        </w:rPr>
        <w:t xml:space="preserve">г  № </w:t>
      </w:r>
      <w:r w:rsidR="000A35E0" w:rsidRPr="00A86B7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A78A2" w:rsidRPr="00A86B77">
        <w:rPr>
          <w:rFonts w:ascii="Times New Roman" w:hAnsi="Times New Roman"/>
          <w:color w:val="000000" w:themeColor="text1"/>
          <w:sz w:val="28"/>
          <w:szCs w:val="28"/>
        </w:rPr>
        <w:t xml:space="preserve">  и  н</w:t>
      </w:r>
      <w:r w:rsidRPr="00A86B77">
        <w:rPr>
          <w:rFonts w:ascii="Times New Roman" w:hAnsi="Times New Roman"/>
          <w:color w:val="000000" w:themeColor="text1"/>
          <w:sz w:val="28"/>
          <w:szCs w:val="28"/>
        </w:rPr>
        <w:t xml:space="preserve">а основании письма Министерства образования Камчатского края   от  </w:t>
      </w:r>
      <w:r w:rsidR="000A35E0" w:rsidRPr="00A86B77">
        <w:rPr>
          <w:rFonts w:ascii="Times New Roman" w:hAnsi="Times New Roman"/>
          <w:color w:val="000000" w:themeColor="text1"/>
          <w:sz w:val="28"/>
          <w:szCs w:val="28"/>
        </w:rPr>
        <w:t xml:space="preserve">27 декабря </w:t>
      </w:r>
      <w:r w:rsidR="00EA78A2" w:rsidRPr="00A86B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6B77">
        <w:rPr>
          <w:rFonts w:ascii="Times New Roman" w:hAnsi="Times New Roman"/>
          <w:color w:val="000000" w:themeColor="text1"/>
          <w:sz w:val="28"/>
          <w:szCs w:val="28"/>
        </w:rPr>
        <w:t xml:space="preserve">  202</w:t>
      </w:r>
      <w:r w:rsidR="000A35E0" w:rsidRPr="00A86B7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86B77">
        <w:rPr>
          <w:rFonts w:ascii="Times New Roman" w:hAnsi="Times New Roman"/>
          <w:color w:val="000000" w:themeColor="text1"/>
          <w:sz w:val="28"/>
          <w:szCs w:val="28"/>
        </w:rPr>
        <w:t xml:space="preserve"> года № 24.</w:t>
      </w:r>
      <w:r w:rsidR="000A35E0" w:rsidRPr="00A86B77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A86B77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0A35E0" w:rsidRPr="00A86B77">
        <w:rPr>
          <w:rFonts w:ascii="Times New Roman" w:hAnsi="Times New Roman"/>
          <w:color w:val="000000" w:themeColor="text1"/>
          <w:sz w:val="28"/>
          <w:szCs w:val="28"/>
        </w:rPr>
        <w:t>7106</w:t>
      </w:r>
      <w:r w:rsidRPr="00A86B77">
        <w:rPr>
          <w:rFonts w:ascii="Times New Roman" w:hAnsi="Times New Roman"/>
          <w:color w:val="000000" w:themeColor="text1"/>
          <w:sz w:val="28"/>
          <w:szCs w:val="28"/>
        </w:rPr>
        <w:t>, в целях устранения недостатков, выявленных в ходе проведения независимой оценки качества образования в 202</w:t>
      </w:r>
      <w:r w:rsidR="000A35E0" w:rsidRPr="00A86B7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86B77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</w:p>
    <w:p w14:paraId="4F2ABF52" w14:textId="77777777" w:rsidR="00E353B8" w:rsidRPr="00A86B77" w:rsidRDefault="00E353B8" w:rsidP="00E353B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65BCF1C" w14:textId="36435CA4" w:rsidR="00E353B8" w:rsidRPr="00A86B77" w:rsidRDefault="00E353B8" w:rsidP="00E353B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A86B77">
        <w:rPr>
          <w:rFonts w:eastAsiaTheme="minorEastAsia" w:cstheme="minorBidi"/>
          <w:color w:val="000000" w:themeColor="text1"/>
          <w:sz w:val="28"/>
          <w:szCs w:val="28"/>
        </w:rPr>
        <w:t xml:space="preserve">Утвердить планы мероприятий </w:t>
      </w:r>
      <w:r w:rsidR="00A86B77" w:rsidRPr="00A86B77">
        <w:rPr>
          <w:rFonts w:eastAsiaTheme="minorEastAsia" w:cstheme="minorBidi"/>
          <w:color w:val="000000" w:themeColor="text1"/>
          <w:sz w:val="28"/>
          <w:szCs w:val="28"/>
        </w:rPr>
        <w:t>по</w:t>
      </w:r>
      <w:r w:rsidR="00A86B77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A86B77" w:rsidRPr="00A86B77">
        <w:rPr>
          <w:rFonts w:eastAsiaTheme="minorEastAsia" w:cstheme="minorBidi"/>
          <w:color w:val="000000" w:themeColor="text1"/>
          <w:sz w:val="28"/>
          <w:szCs w:val="28"/>
        </w:rPr>
        <w:t>устранению,</w:t>
      </w:r>
      <w:r w:rsidRPr="00A86B77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Pr="00A86B77">
        <w:rPr>
          <w:color w:val="000000" w:themeColor="text1"/>
          <w:sz w:val="28"/>
          <w:szCs w:val="28"/>
        </w:rPr>
        <w:t>выявленных в ходе проведения независимой оценки качества условий осуществления образовательной деятельности общеобразовательных учреждений в Соболевском районе в 202</w:t>
      </w:r>
      <w:r w:rsidR="000A35E0" w:rsidRPr="00A86B77">
        <w:rPr>
          <w:color w:val="000000" w:themeColor="text1"/>
          <w:sz w:val="28"/>
          <w:szCs w:val="28"/>
        </w:rPr>
        <w:t>4</w:t>
      </w:r>
      <w:r w:rsidRPr="00A86B77">
        <w:rPr>
          <w:color w:val="000000" w:themeColor="text1"/>
          <w:sz w:val="28"/>
          <w:szCs w:val="28"/>
        </w:rPr>
        <w:t xml:space="preserve"> году (</w:t>
      </w:r>
      <w:r w:rsidR="00A86B77" w:rsidRPr="00A86B77">
        <w:rPr>
          <w:color w:val="000000" w:themeColor="text1"/>
          <w:sz w:val="28"/>
          <w:szCs w:val="28"/>
        </w:rPr>
        <w:t>согласно приложению</w:t>
      </w:r>
      <w:r w:rsidRPr="00A86B77">
        <w:rPr>
          <w:color w:val="000000" w:themeColor="text1"/>
          <w:sz w:val="28"/>
          <w:szCs w:val="28"/>
        </w:rPr>
        <w:t>):</w:t>
      </w:r>
    </w:p>
    <w:p w14:paraId="5B250FBB" w14:textId="37ECAA5C" w:rsidR="00E353B8" w:rsidRPr="00A86B77" w:rsidRDefault="00E353B8" w:rsidP="001F437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86B77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-</w:t>
      </w:r>
      <w:r w:rsidR="00467DD8" w:rsidRPr="00A86B77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F437A" w:rsidRPr="00A86B77">
        <w:rPr>
          <w:rFonts w:ascii="Times New Roman" w:hAnsi="Times New Roman"/>
          <w:bCs/>
          <w:color w:val="000000" w:themeColor="text1"/>
        </w:rPr>
        <w:t>М</w:t>
      </w:r>
      <w:r w:rsidR="00467DD8" w:rsidRPr="00A86B77">
        <w:rPr>
          <w:rFonts w:ascii="Times New Roman" w:hAnsi="Times New Roman"/>
          <w:bCs/>
          <w:color w:val="000000" w:themeColor="text1"/>
          <w:sz w:val="28"/>
          <w:szCs w:val="28"/>
        </w:rPr>
        <w:t>униципальн</w:t>
      </w:r>
      <w:r w:rsidR="001F437A" w:rsidRPr="00A86B77">
        <w:rPr>
          <w:rFonts w:ascii="Times New Roman" w:hAnsi="Times New Roman"/>
          <w:bCs/>
          <w:color w:val="000000" w:themeColor="text1"/>
          <w:sz w:val="28"/>
          <w:szCs w:val="28"/>
        </w:rPr>
        <w:t>ое</w:t>
      </w:r>
      <w:r w:rsidR="00467DD8" w:rsidRPr="00A86B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  <w:r w:rsidR="00A86B77" w:rsidRPr="00A86B77">
        <w:rPr>
          <w:rFonts w:ascii="Times New Roman" w:hAnsi="Times New Roman"/>
          <w:bCs/>
          <w:color w:val="000000" w:themeColor="text1"/>
          <w:sz w:val="28"/>
          <w:szCs w:val="28"/>
        </w:rPr>
        <w:t>казенное образовательное</w:t>
      </w:r>
      <w:r w:rsidR="00467DD8" w:rsidRPr="00A86B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86B77" w:rsidRPr="00A86B77">
        <w:rPr>
          <w:rFonts w:ascii="Times New Roman" w:hAnsi="Times New Roman"/>
          <w:bCs/>
          <w:color w:val="000000" w:themeColor="text1"/>
          <w:sz w:val="28"/>
          <w:szCs w:val="28"/>
        </w:rPr>
        <w:t>учреждение дополнительного</w:t>
      </w:r>
      <w:r w:rsidR="001F437A" w:rsidRPr="00A86B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7DD8" w:rsidRPr="00A86B77">
        <w:rPr>
          <w:rFonts w:ascii="Times New Roman" w:hAnsi="Times New Roman"/>
          <w:bCs/>
          <w:color w:val="000000" w:themeColor="text1"/>
          <w:sz w:val="28"/>
          <w:szCs w:val="28"/>
        </w:rPr>
        <w:t>об</w:t>
      </w:r>
      <w:r w:rsidR="001F437A" w:rsidRPr="00A86B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разования </w:t>
      </w:r>
      <w:r w:rsidR="00467DD8" w:rsidRPr="00A86B77">
        <w:rPr>
          <w:rFonts w:ascii="Times New Roman" w:hAnsi="Times New Roman"/>
          <w:bCs/>
          <w:color w:val="000000" w:themeColor="text1"/>
          <w:sz w:val="28"/>
          <w:szCs w:val="28"/>
        </w:rPr>
        <w:t>«Центр внешкольной работы «Ровесник»</w:t>
      </w:r>
      <w:r w:rsidR="001F437A" w:rsidRPr="00A86B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86B77">
        <w:rPr>
          <w:rFonts w:ascii="Times New Roman" w:hAnsi="Times New Roman"/>
          <w:color w:val="000000" w:themeColor="text1"/>
          <w:sz w:val="28"/>
          <w:szCs w:val="28"/>
        </w:rPr>
        <w:t>(приложение № 1);</w:t>
      </w:r>
    </w:p>
    <w:p w14:paraId="37D9595E" w14:textId="1E3182B8" w:rsidR="00E353B8" w:rsidRPr="00A86B77" w:rsidRDefault="00E353B8" w:rsidP="00E353B8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B7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2499F" w:rsidRPr="00A86B77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 xml:space="preserve"> муниципальное   казенное учреждение дополнительного образования «Детская музыкальная школа с. Соболево»</w:t>
      </w:r>
      <w:r w:rsidR="0072499F" w:rsidRPr="00A86B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6B77">
        <w:rPr>
          <w:rFonts w:ascii="Times New Roman" w:hAnsi="Times New Roman"/>
          <w:color w:val="000000" w:themeColor="text1"/>
          <w:sz w:val="28"/>
          <w:szCs w:val="28"/>
        </w:rPr>
        <w:t>(приложение № 2);</w:t>
      </w:r>
    </w:p>
    <w:p w14:paraId="28463C39" w14:textId="285D7869" w:rsidR="00E353B8" w:rsidRPr="00A86B77" w:rsidRDefault="0072499F" w:rsidP="0072499F">
      <w:pPr>
        <w:pStyle w:val="a4"/>
        <w:spacing w:after="0" w:line="240" w:lineRule="auto"/>
        <w:ind w:left="360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A86B77">
        <w:rPr>
          <w:rFonts w:eastAsiaTheme="minorEastAsia" w:cstheme="minorBidi"/>
          <w:color w:val="000000" w:themeColor="text1"/>
          <w:sz w:val="28"/>
          <w:szCs w:val="28"/>
        </w:rPr>
        <w:t>2. Д</w:t>
      </w:r>
      <w:r w:rsidR="00E353B8" w:rsidRPr="00A86B77">
        <w:rPr>
          <w:rFonts w:eastAsiaTheme="minorEastAsia" w:cstheme="minorBidi"/>
          <w:color w:val="000000" w:themeColor="text1"/>
          <w:sz w:val="28"/>
          <w:szCs w:val="28"/>
        </w:rPr>
        <w:t xml:space="preserve">иректорам   учреждений </w:t>
      </w:r>
      <w:r w:rsidR="000A35E0" w:rsidRPr="00A86B77">
        <w:rPr>
          <w:rFonts w:eastAsiaTheme="minorEastAsia" w:cstheme="minorBidi"/>
          <w:color w:val="000000" w:themeColor="text1"/>
          <w:sz w:val="28"/>
          <w:szCs w:val="28"/>
        </w:rPr>
        <w:t>дополнительного образования</w:t>
      </w:r>
      <w:r w:rsidR="00A86B77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E353B8" w:rsidRPr="00A86B77">
        <w:rPr>
          <w:rFonts w:eastAsiaTheme="minorEastAsia" w:cstheme="minorBidi"/>
          <w:color w:val="000000" w:themeColor="text1"/>
          <w:sz w:val="28"/>
          <w:szCs w:val="28"/>
        </w:rPr>
        <w:t xml:space="preserve">обеспечить реализацию плана мероприятий с учетом выявленных недостатков по итогам независимой оценки качества образования. </w:t>
      </w:r>
    </w:p>
    <w:p w14:paraId="29811EB7" w14:textId="7EEDF215" w:rsidR="00E353B8" w:rsidRPr="00A86B77" w:rsidRDefault="0072499F" w:rsidP="0072499F">
      <w:pPr>
        <w:pStyle w:val="a4"/>
        <w:spacing w:after="0" w:line="240" w:lineRule="auto"/>
        <w:ind w:left="36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86B77">
        <w:rPr>
          <w:rFonts w:eastAsia="Calibri"/>
          <w:color w:val="000000" w:themeColor="text1"/>
          <w:sz w:val="28"/>
          <w:szCs w:val="28"/>
          <w:lang w:eastAsia="en-US"/>
        </w:rPr>
        <w:t>3.</w:t>
      </w:r>
      <w:r w:rsidR="00A86B7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353B8" w:rsidRPr="00A86B77">
        <w:rPr>
          <w:rFonts w:eastAsia="Calibri"/>
          <w:color w:val="000000" w:themeColor="text1"/>
          <w:sz w:val="28"/>
          <w:szCs w:val="28"/>
          <w:lang w:eastAsia="en-US"/>
        </w:rPr>
        <w:t>Контроль</w:t>
      </w:r>
      <w:r w:rsidR="00A86B7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353B8" w:rsidRPr="00A86B77">
        <w:rPr>
          <w:rFonts w:eastAsia="Calibri"/>
          <w:color w:val="000000" w:themeColor="text1"/>
          <w:sz w:val="28"/>
          <w:szCs w:val="28"/>
          <w:lang w:eastAsia="en-US"/>
        </w:rPr>
        <w:t>исполнения распоряжения</w:t>
      </w:r>
      <w:r w:rsidR="00A86B7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353B8" w:rsidRPr="00A86B77">
        <w:rPr>
          <w:rFonts w:eastAsia="Calibri"/>
          <w:color w:val="000000" w:themeColor="text1"/>
          <w:sz w:val="28"/>
          <w:szCs w:val="28"/>
          <w:lang w:eastAsia="en-US"/>
        </w:rPr>
        <w:t>возложить на управление образования и молодежной политики администрации Соболевского муниципального района.</w:t>
      </w:r>
    </w:p>
    <w:p w14:paraId="3DBF50DC" w14:textId="77777777" w:rsidR="000A35E0" w:rsidRPr="00A86B77" w:rsidRDefault="000A35E0" w:rsidP="00010598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2233B9D" w14:textId="77777777" w:rsidR="000A35E0" w:rsidRPr="00A86B77" w:rsidRDefault="000A35E0" w:rsidP="00010598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01CE1D" w14:textId="5FD82757" w:rsidR="004C1FFB" w:rsidRDefault="00010598" w:rsidP="00A86B7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86B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Глава Соболевского муниципального района                         </w:t>
      </w:r>
      <w:r w:rsidR="0072499F" w:rsidRPr="00A86B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А.В.</w:t>
      </w:r>
      <w:r w:rsidR="001E608C" w:rsidRPr="00A86B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2499F" w:rsidRPr="00A86B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Воровский</w:t>
      </w:r>
    </w:p>
    <w:p w14:paraId="14AEE658" w14:textId="77777777" w:rsidR="00D63AE0" w:rsidRDefault="00D63AE0" w:rsidP="00A30A2F">
      <w:pPr>
        <w:pStyle w:val="a8"/>
        <w:spacing w:before="74"/>
        <w:ind w:right="-927"/>
        <w:jc w:val="right"/>
        <w:sectPr w:rsidR="00D63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D4003F" w14:textId="1DFCD7B0" w:rsidR="00DF780C" w:rsidRPr="00DF780C" w:rsidRDefault="00DF780C" w:rsidP="00DF780C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A30A2F" w:rsidRPr="00DF780C">
        <w:rPr>
          <w:rFonts w:ascii="Times New Roman" w:hAnsi="Times New Roman"/>
          <w:sz w:val="24"/>
          <w:szCs w:val="24"/>
        </w:rPr>
        <w:t xml:space="preserve">Приложение № 1 </w:t>
      </w:r>
    </w:p>
    <w:p w14:paraId="3A7BA5B7" w14:textId="7696D8FF" w:rsidR="00DF780C" w:rsidRPr="00DF780C" w:rsidRDefault="00DF780C" w:rsidP="00DF780C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A30A2F" w:rsidRPr="00DF780C">
        <w:rPr>
          <w:rFonts w:ascii="Times New Roman" w:hAnsi="Times New Roman"/>
          <w:sz w:val="24"/>
          <w:szCs w:val="24"/>
        </w:rPr>
        <w:t>к распоряжению</w:t>
      </w:r>
      <w:r w:rsidRPr="00DF780C">
        <w:rPr>
          <w:rFonts w:ascii="Times New Roman" w:hAnsi="Times New Roman"/>
          <w:sz w:val="24"/>
          <w:szCs w:val="24"/>
        </w:rPr>
        <w:t xml:space="preserve"> </w:t>
      </w:r>
      <w:r w:rsidR="00A30A2F" w:rsidRPr="00DF780C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29C2C502" w14:textId="140FB702" w:rsidR="00A30A2F" w:rsidRDefault="00A30A2F" w:rsidP="00DF780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F780C">
        <w:rPr>
          <w:rFonts w:ascii="Times New Roman" w:hAnsi="Times New Roman"/>
          <w:sz w:val="24"/>
          <w:szCs w:val="24"/>
        </w:rPr>
        <w:t>Соболевского муниципального района</w:t>
      </w:r>
    </w:p>
    <w:p w14:paraId="39EC91AE" w14:textId="49AC4E2C" w:rsidR="00DF780C" w:rsidRPr="00DF780C" w:rsidRDefault="00DF780C" w:rsidP="00DF780C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F780C">
        <w:rPr>
          <w:rFonts w:ascii="Times New Roman" w:hAnsi="Times New Roman"/>
          <w:sz w:val="24"/>
          <w:szCs w:val="24"/>
        </w:rPr>
        <w:t>от 24.01.2024 №48-р</w:t>
      </w:r>
    </w:p>
    <w:p w14:paraId="300C9506" w14:textId="77777777" w:rsidR="00A30A2F" w:rsidRDefault="00A30A2F" w:rsidP="00A30A2F">
      <w:pPr>
        <w:rPr>
          <w:rFonts w:ascii="Times New Roman" w:hAnsi="Times New Roman"/>
        </w:rPr>
      </w:pPr>
    </w:p>
    <w:tbl>
      <w:tblPr>
        <w:tblW w:w="15208" w:type="dxa"/>
        <w:tblLayout w:type="fixed"/>
        <w:tblLook w:val="0000" w:firstRow="0" w:lastRow="0" w:firstColumn="0" w:lastColumn="0" w:noHBand="0" w:noVBand="0"/>
      </w:tblPr>
      <w:tblGrid>
        <w:gridCol w:w="9586"/>
        <w:gridCol w:w="5614"/>
        <w:gridCol w:w="8"/>
      </w:tblGrid>
      <w:tr w:rsidR="00A30A2F" w:rsidRPr="00B254B8" w14:paraId="6557E65F" w14:textId="77777777" w:rsidTr="002D363D">
        <w:tc>
          <w:tcPr>
            <w:tcW w:w="9586" w:type="dxa"/>
          </w:tcPr>
          <w:p w14:paraId="6DBDE2F7" w14:textId="77777777" w:rsidR="00A30A2F" w:rsidRPr="00B254B8" w:rsidRDefault="00A30A2F" w:rsidP="002D36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gridSpan w:val="2"/>
          </w:tcPr>
          <w:p w14:paraId="28B90B21" w14:textId="77777777" w:rsidR="00A30A2F" w:rsidRPr="00B254B8" w:rsidRDefault="00A30A2F" w:rsidP="002D36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B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DECABF5" w14:textId="77777777" w:rsidR="00A30A2F" w:rsidRPr="00B254B8" w:rsidRDefault="00A30A2F" w:rsidP="002D363D">
            <w:pPr>
              <w:pStyle w:val="a6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B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B25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Соболевского </w:t>
            </w:r>
            <w:r w:rsidRPr="00B254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5B8DADF8" w14:textId="77777777" w:rsidR="00A30A2F" w:rsidRPr="00B254B8" w:rsidRDefault="00A30A2F" w:rsidP="002D363D">
            <w:pPr>
              <w:pStyle w:val="a6"/>
              <w:jc w:val="center"/>
            </w:pPr>
          </w:p>
        </w:tc>
      </w:tr>
      <w:tr w:rsidR="00A30A2F" w:rsidRPr="00B254B8" w14:paraId="7780B72E" w14:textId="77777777" w:rsidTr="002D363D">
        <w:tc>
          <w:tcPr>
            <w:tcW w:w="9586" w:type="dxa"/>
          </w:tcPr>
          <w:p w14:paraId="782DBE33" w14:textId="77777777" w:rsidR="00A30A2F" w:rsidRPr="00B254B8" w:rsidRDefault="00A30A2F" w:rsidP="002D36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gridSpan w:val="2"/>
          </w:tcPr>
          <w:p w14:paraId="0DE695C1" w14:textId="77777777" w:rsidR="00A30A2F" w:rsidRPr="00B254B8" w:rsidRDefault="00A30A2F" w:rsidP="002D36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B8">
              <w:rPr>
                <w:rFonts w:ascii="Times New Roman" w:hAnsi="Times New Roman" w:cs="Times New Roman"/>
                <w:sz w:val="28"/>
                <w:szCs w:val="28"/>
              </w:rPr>
              <w:t>_____________________А.В. Воровский</w:t>
            </w:r>
          </w:p>
          <w:p w14:paraId="620BBDE4" w14:textId="77777777" w:rsidR="00A30A2F" w:rsidRPr="00B254B8" w:rsidRDefault="00A30A2F" w:rsidP="002D363D">
            <w:pPr>
              <w:pStyle w:val="a6"/>
              <w:rPr>
                <w:rFonts w:ascii="Times New Roman" w:hAnsi="Times New Roman" w:cs="Times New Roman"/>
              </w:rPr>
            </w:pPr>
            <w:r w:rsidRPr="00B254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254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A30A2F" w:rsidRPr="00B254B8" w14:paraId="4133260F" w14:textId="77777777" w:rsidTr="002D363D">
        <w:tc>
          <w:tcPr>
            <w:tcW w:w="9586" w:type="dxa"/>
          </w:tcPr>
          <w:p w14:paraId="20005A5F" w14:textId="77777777" w:rsidR="00A30A2F" w:rsidRPr="00B254B8" w:rsidRDefault="00A30A2F" w:rsidP="002D36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gridSpan w:val="2"/>
          </w:tcPr>
          <w:p w14:paraId="4897AF53" w14:textId="77777777" w:rsidR="00A30A2F" w:rsidRPr="00B254B8" w:rsidRDefault="00A30A2F" w:rsidP="002D36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B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7E2DE18F" w14:textId="77777777" w:rsidR="00A30A2F" w:rsidRPr="00B254B8" w:rsidRDefault="00A30A2F" w:rsidP="002D36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54B8">
              <w:rPr>
                <w:rFonts w:ascii="Times New Roman" w:hAnsi="Times New Roman" w:cs="Times New Roman"/>
              </w:rPr>
              <w:t>(дата)</w:t>
            </w:r>
          </w:p>
        </w:tc>
      </w:tr>
      <w:tr w:rsidR="00A30A2F" w:rsidRPr="00B254B8" w14:paraId="2E3449FE" w14:textId="77777777" w:rsidTr="002D363D">
        <w:trPr>
          <w:gridAfter w:val="1"/>
          <w:wAfter w:w="8" w:type="dxa"/>
        </w:trPr>
        <w:tc>
          <w:tcPr>
            <w:tcW w:w="15200" w:type="dxa"/>
            <w:gridSpan w:val="2"/>
          </w:tcPr>
          <w:p w14:paraId="6247D1B5" w14:textId="77777777" w:rsidR="00A30A2F" w:rsidRPr="00B254B8" w:rsidRDefault="00A30A2F" w:rsidP="002D363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254B8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  <w:p w14:paraId="7844F8CC" w14:textId="77777777" w:rsidR="00A30A2F" w:rsidRPr="00B254B8" w:rsidRDefault="00A30A2F" w:rsidP="002D363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254B8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по устранению недостатков, выявленных в ходе независимой оценки качества </w:t>
            </w:r>
          </w:p>
          <w:p w14:paraId="0909A778" w14:textId="77777777" w:rsidR="00A30A2F" w:rsidRPr="00B254B8" w:rsidRDefault="00A30A2F" w:rsidP="002D363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4B8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условий осуществления образовательной деятельности </w:t>
            </w:r>
          </w:p>
          <w:p w14:paraId="526A55B9" w14:textId="77777777" w:rsidR="00A30A2F" w:rsidRPr="00B254B8" w:rsidRDefault="00A30A2F" w:rsidP="002D363D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B254B8"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  <w:t xml:space="preserve">Муниципального казенного образовательного учреждения дополнительного образования </w:t>
            </w:r>
            <w:bookmarkStart w:id="0" w:name="_GoBack"/>
            <w:bookmarkEnd w:id="0"/>
          </w:p>
          <w:p w14:paraId="54677DB6" w14:textId="77777777" w:rsidR="00A30A2F" w:rsidRPr="00B254B8" w:rsidRDefault="00A30A2F" w:rsidP="002D363D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B254B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«Центр внешкольной работы «Ровесник»</w:t>
            </w:r>
          </w:p>
          <w:p w14:paraId="214E915A" w14:textId="77777777" w:rsidR="00A30A2F" w:rsidRPr="00B254B8" w:rsidRDefault="00A30A2F" w:rsidP="002D363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254B8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на 2024 год</w:t>
            </w:r>
          </w:p>
          <w:p w14:paraId="5E2AE231" w14:textId="77777777" w:rsidR="00A30A2F" w:rsidRPr="00B254B8" w:rsidRDefault="00A30A2F" w:rsidP="002D363D"/>
        </w:tc>
      </w:tr>
    </w:tbl>
    <w:tbl>
      <w:tblPr>
        <w:tblStyle w:val="a7"/>
        <w:tblW w:w="15170" w:type="dxa"/>
        <w:tblLook w:val="04A0" w:firstRow="1" w:lastRow="0" w:firstColumn="1" w:lastColumn="0" w:noHBand="0" w:noVBand="1"/>
      </w:tblPr>
      <w:tblGrid>
        <w:gridCol w:w="551"/>
        <w:gridCol w:w="3525"/>
        <w:gridCol w:w="3109"/>
        <w:gridCol w:w="1666"/>
        <w:gridCol w:w="2203"/>
        <w:gridCol w:w="2278"/>
        <w:gridCol w:w="1838"/>
      </w:tblGrid>
      <w:tr w:rsidR="00A30A2F" w:rsidRPr="00BB42F6" w14:paraId="34B9114C" w14:textId="77777777" w:rsidTr="002D363D">
        <w:trPr>
          <w:trHeight w:val="665"/>
        </w:trPr>
        <w:tc>
          <w:tcPr>
            <w:tcW w:w="0" w:type="auto"/>
            <w:vMerge w:val="restart"/>
            <w:vAlign w:val="center"/>
          </w:tcPr>
          <w:p w14:paraId="27076719" w14:textId="77777777" w:rsidR="00A30A2F" w:rsidRPr="00BB42F6" w:rsidRDefault="00A30A2F" w:rsidP="002D363D">
            <w:pPr>
              <w:jc w:val="center"/>
              <w:rPr>
                <w:rFonts w:ascii="Times New Roman" w:hAnsi="Times New Roman"/>
                <w:b/>
              </w:rPr>
            </w:pPr>
            <w:r w:rsidRPr="00BB42F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25" w:type="dxa"/>
            <w:vMerge w:val="restart"/>
            <w:vAlign w:val="center"/>
          </w:tcPr>
          <w:p w14:paraId="620AEB0B" w14:textId="77777777" w:rsidR="00A30A2F" w:rsidRPr="00BB42F6" w:rsidRDefault="00A30A2F" w:rsidP="002D363D">
            <w:pPr>
              <w:jc w:val="center"/>
              <w:rPr>
                <w:rFonts w:ascii="Times New Roman" w:hAnsi="Times New Roman"/>
                <w:b/>
              </w:rPr>
            </w:pPr>
            <w:r w:rsidRPr="00BB42F6">
              <w:rPr>
                <w:rFonts w:ascii="Times New Roman" w:hAnsi="Times New Roman"/>
                <w:b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109" w:type="dxa"/>
            <w:vMerge w:val="restart"/>
            <w:vAlign w:val="center"/>
          </w:tcPr>
          <w:p w14:paraId="57E7F157" w14:textId="77777777" w:rsidR="00A30A2F" w:rsidRPr="00BB42F6" w:rsidRDefault="00A30A2F" w:rsidP="002D363D">
            <w:pPr>
              <w:jc w:val="center"/>
              <w:rPr>
                <w:rFonts w:ascii="Times New Roman" w:hAnsi="Times New Roman"/>
                <w:b/>
              </w:rPr>
            </w:pPr>
            <w:r w:rsidRPr="00BB42F6">
              <w:rPr>
                <w:rFonts w:ascii="Times New Roman" w:hAnsi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666" w:type="dxa"/>
            <w:vMerge w:val="restart"/>
            <w:vAlign w:val="center"/>
          </w:tcPr>
          <w:p w14:paraId="78228978" w14:textId="77777777" w:rsidR="00A30A2F" w:rsidRPr="00BB42F6" w:rsidRDefault="00A30A2F" w:rsidP="002D363D">
            <w:pPr>
              <w:jc w:val="center"/>
              <w:rPr>
                <w:rFonts w:ascii="Times New Roman" w:hAnsi="Times New Roman"/>
                <w:b/>
              </w:rPr>
            </w:pPr>
            <w:r w:rsidRPr="00BB42F6">
              <w:rPr>
                <w:rFonts w:ascii="Times New Roman" w:hAnsi="Times New Roman"/>
                <w:b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vAlign w:val="center"/>
          </w:tcPr>
          <w:p w14:paraId="6000ABE4" w14:textId="77777777" w:rsidR="00A30A2F" w:rsidRPr="00BB42F6" w:rsidRDefault="00A30A2F" w:rsidP="002D36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42F6">
              <w:rPr>
                <w:rFonts w:ascii="Times New Roman" w:hAnsi="Times New Roman" w:cs="Times New Roman"/>
                <w:b/>
              </w:rPr>
              <w:t>Ответственный</w:t>
            </w:r>
          </w:p>
          <w:p w14:paraId="14CF27DE" w14:textId="77777777" w:rsidR="00A30A2F" w:rsidRPr="00BB42F6" w:rsidRDefault="00A30A2F" w:rsidP="002D36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42F6"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6A39218C" w14:textId="77777777" w:rsidR="00A30A2F" w:rsidRPr="00BB42F6" w:rsidRDefault="00A30A2F" w:rsidP="002D363D">
            <w:pPr>
              <w:jc w:val="center"/>
              <w:rPr>
                <w:rFonts w:ascii="Times New Roman" w:hAnsi="Times New Roman"/>
                <w:b/>
              </w:rPr>
            </w:pPr>
            <w:r w:rsidRPr="00BB42F6">
              <w:rPr>
                <w:rFonts w:ascii="Times New Roman" w:hAnsi="Times New Roman"/>
                <w:b/>
              </w:rPr>
              <w:t>(с указанием фамилии, имени, отчества и должности)</w:t>
            </w:r>
          </w:p>
        </w:tc>
        <w:tc>
          <w:tcPr>
            <w:tcW w:w="0" w:type="auto"/>
            <w:gridSpan w:val="2"/>
            <w:vAlign w:val="center"/>
          </w:tcPr>
          <w:p w14:paraId="2CC8F704" w14:textId="77777777" w:rsidR="00A30A2F" w:rsidRPr="00BB42F6" w:rsidRDefault="00A30A2F" w:rsidP="002D363D">
            <w:pPr>
              <w:jc w:val="center"/>
              <w:rPr>
                <w:rFonts w:ascii="Times New Roman" w:hAnsi="Times New Roman"/>
                <w:b/>
              </w:rPr>
            </w:pPr>
            <w:r w:rsidRPr="00BB42F6">
              <w:rPr>
                <w:rFonts w:ascii="Times New Roman" w:hAnsi="Times New Roman"/>
                <w:b/>
              </w:rPr>
              <w:t>Сведения о ходе реализации мероприятия</w:t>
            </w:r>
          </w:p>
        </w:tc>
      </w:tr>
      <w:tr w:rsidR="00A30A2F" w:rsidRPr="00BB42F6" w14:paraId="2E33C5D5" w14:textId="77777777" w:rsidTr="002D363D">
        <w:trPr>
          <w:trHeight w:val="1662"/>
        </w:trPr>
        <w:tc>
          <w:tcPr>
            <w:tcW w:w="0" w:type="auto"/>
            <w:vMerge/>
            <w:vAlign w:val="center"/>
          </w:tcPr>
          <w:p w14:paraId="3AD956F8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3525" w:type="dxa"/>
            <w:vMerge/>
            <w:vAlign w:val="center"/>
          </w:tcPr>
          <w:p w14:paraId="3EEA3113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3109" w:type="dxa"/>
            <w:vMerge/>
            <w:vAlign w:val="center"/>
          </w:tcPr>
          <w:p w14:paraId="39697C98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  <w:vAlign w:val="center"/>
          </w:tcPr>
          <w:p w14:paraId="1EDDB321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A2DBFA5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081E01CC" w14:textId="77777777" w:rsidR="00A30A2F" w:rsidRPr="00BB42F6" w:rsidRDefault="00A30A2F" w:rsidP="002D36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42F6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  <w:vAlign w:val="center"/>
          </w:tcPr>
          <w:p w14:paraId="0237B552" w14:textId="77777777" w:rsidR="00A30A2F" w:rsidRPr="00BB42F6" w:rsidRDefault="00A30A2F" w:rsidP="002D36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42F6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A30A2F" w:rsidRPr="00BB42F6" w14:paraId="1A71023A" w14:textId="77777777" w:rsidTr="002D363D">
        <w:trPr>
          <w:trHeight w:val="313"/>
        </w:trPr>
        <w:tc>
          <w:tcPr>
            <w:tcW w:w="15170" w:type="dxa"/>
            <w:gridSpan w:val="7"/>
          </w:tcPr>
          <w:p w14:paraId="13395B52" w14:textId="77777777" w:rsidR="00A30A2F" w:rsidRPr="00BB42F6" w:rsidRDefault="00A30A2F" w:rsidP="002D363D">
            <w:pPr>
              <w:jc w:val="center"/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lastRenderedPageBreak/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A30A2F" w:rsidRPr="00BB42F6" w14:paraId="78E6D52F" w14:textId="77777777" w:rsidTr="002D363D">
        <w:trPr>
          <w:trHeight w:val="332"/>
        </w:trPr>
        <w:tc>
          <w:tcPr>
            <w:tcW w:w="0" w:type="auto"/>
          </w:tcPr>
          <w:p w14:paraId="7C6F2FB4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</w:tcPr>
          <w:p w14:paraId="5085F4EA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 xml:space="preserve">Отсутствие на официальном </w:t>
            </w:r>
            <w:r w:rsidRPr="00BB42F6">
              <w:rPr>
                <w:rFonts w:ascii="Times New Roman" w:hAnsi="Times New Roman"/>
                <w:i/>
              </w:rPr>
              <w:t>стенде</w:t>
            </w:r>
            <w:r w:rsidRPr="00BB42F6">
              <w:rPr>
                <w:rFonts w:ascii="Times New Roman" w:hAnsi="Times New Roman"/>
              </w:rPr>
              <w:t xml:space="preserve"> образовательной организации информации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сфере образования и науки от 14.08.2020 № 831, Приказом Министерства просвещения РФ от 13.03.2019 года № 114</w:t>
            </w:r>
          </w:p>
        </w:tc>
        <w:tc>
          <w:tcPr>
            <w:tcW w:w="3109" w:type="dxa"/>
          </w:tcPr>
          <w:p w14:paraId="3E119DD5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Размещение и обновление информации на официальном стенде образовательной организации в соответствии с утвержденными федеральными требованиями</w:t>
            </w:r>
          </w:p>
        </w:tc>
        <w:tc>
          <w:tcPr>
            <w:tcW w:w="1666" w:type="dxa"/>
          </w:tcPr>
          <w:p w14:paraId="44E0D2A4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01.02.2024 г.</w:t>
            </w:r>
          </w:p>
        </w:tc>
        <w:tc>
          <w:tcPr>
            <w:tcW w:w="0" w:type="auto"/>
          </w:tcPr>
          <w:p w14:paraId="7FFDA462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 xml:space="preserve">Сатурина Анна Фёдоровна, директор </w:t>
            </w:r>
          </w:p>
        </w:tc>
        <w:tc>
          <w:tcPr>
            <w:tcW w:w="0" w:type="auto"/>
          </w:tcPr>
          <w:p w14:paraId="40983664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A6B7EA9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</w:tr>
      <w:tr w:rsidR="00A30A2F" w:rsidRPr="00BB42F6" w14:paraId="567DFC2A" w14:textId="77777777" w:rsidTr="002D363D">
        <w:trPr>
          <w:trHeight w:val="332"/>
        </w:trPr>
        <w:tc>
          <w:tcPr>
            <w:tcW w:w="0" w:type="auto"/>
          </w:tcPr>
          <w:p w14:paraId="4A8D6A54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</w:tcPr>
          <w:p w14:paraId="2E34F4E7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 xml:space="preserve">Отсутствие на официальном </w:t>
            </w:r>
            <w:r w:rsidRPr="00BB42F6">
              <w:rPr>
                <w:rFonts w:ascii="Times New Roman" w:hAnsi="Times New Roman"/>
                <w:i/>
              </w:rPr>
              <w:t>сайте</w:t>
            </w:r>
            <w:r w:rsidRPr="00BB42F6">
              <w:rPr>
                <w:rFonts w:ascii="Times New Roman" w:hAnsi="Times New Roman"/>
              </w:rPr>
              <w:t xml:space="preserve"> образовательной организации информации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сфере образования и науки от 14.08.2020 № 831, Приказом Министерства просвещения РФ от 13.03.2019 года № 114</w:t>
            </w:r>
          </w:p>
        </w:tc>
        <w:tc>
          <w:tcPr>
            <w:tcW w:w="3109" w:type="dxa"/>
          </w:tcPr>
          <w:p w14:paraId="40A41A55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Размещение и обновление информации на официальном сайте образовательной организации в сети «Интернет» в соответствии с утвержденными федеральными требованиями</w:t>
            </w:r>
          </w:p>
        </w:tc>
        <w:tc>
          <w:tcPr>
            <w:tcW w:w="1666" w:type="dxa"/>
          </w:tcPr>
          <w:p w14:paraId="7293159A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01.02.2024 г.</w:t>
            </w:r>
          </w:p>
        </w:tc>
        <w:tc>
          <w:tcPr>
            <w:tcW w:w="0" w:type="auto"/>
          </w:tcPr>
          <w:p w14:paraId="0FB0B646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 xml:space="preserve">Сатурина Анна Фёдоровна, директор </w:t>
            </w:r>
          </w:p>
        </w:tc>
        <w:tc>
          <w:tcPr>
            <w:tcW w:w="0" w:type="auto"/>
          </w:tcPr>
          <w:p w14:paraId="094D62B1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8CFC9CF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</w:tr>
      <w:tr w:rsidR="00A30A2F" w:rsidRPr="00BB42F6" w14:paraId="3A120B64" w14:textId="77777777" w:rsidTr="002D363D">
        <w:trPr>
          <w:trHeight w:val="332"/>
        </w:trPr>
        <w:tc>
          <w:tcPr>
            <w:tcW w:w="15170" w:type="dxa"/>
            <w:gridSpan w:val="7"/>
          </w:tcPr>
          <w:p w14:paraId="3A3FBBBD" w14:textId="77777777" w:rsidR="00A30A2F" w:rsidRPr="00BB42F6" w:rsidRDefault="00A30A2F" w:rsidP="002D363D">
            <w:pPr>
              <w:jc w:val="center"/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A30A2F" w:rsidRPr="00BB42F6" w14:paraId="42637B6F" w14:textId="77777777" w:rsidTr="002D363D">
        <w:trPr>
          <w:trHeight w:val="313"/>
        </w:trPr>
        <w:tc>
          <w:tcPr>
            <w:tcW w:w="0" w:type="auto"/>
          </w:tcPr>
          <w:p w14:paraId="614BCAFA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25" w:type="dxa"/>
          </w:tcPr>
          <w:p w14:paraId="33B6B5E2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Отсутствие зоны отдыха (ожидания) в соответствии с требованиями, описанными в Приказе Министерства просвещения РФ от 13.03.2019 года № 114</w:t>
            </w:r>
          </w:p>
        </w:tc>
        <w:tc>
          <w:tcPr>
            <w:tcW w:w="3109" w:type="dxa"/>
          </w:tcPr>
          <w:p w14:paraId="036C6982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Закупка и установка модульной мебели в зону отдыха (ожидания) для обучающихся и родителей (при необходимом финансировании)</w:t>
            </w:r>
          </w:p>
        </w:tc>
        <w:tc>
          <w:tcPr>
            <w:tcW w:w="1666" w:type="dxa"/>
          </w:tcPr>
          <w:p w14:paraId="711861DC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01.09.2024 г.</w:t>
            </w:r>
          </w:p>
        </w:tc>
        <w:tc>
          <w:tcPr>
            <w:tcW w:w="0" w:type="auto"/>
          </w:tcPr>
          <w:p w14:paraId="4F6F399F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Сатурина Анна Фёдоровна, директор</w:t>
            </w:r>
          </w:p>
        </w:tc>
        <w:tc>
          <w:tcPr>
            <w:tcW w:w="0" w:type="auto"/>
          </w:tcPr>
          <w:p w14:paraId="7902569C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9C1944F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</w:tr>
      <w:tr w:rsidR="00A30A2F" w:rsidRPr="00BB42F6" w14:paraId="2938FD2B" w14:textId="77777777" w:rsidTr="002D363D">
        <w:trPr>
          <w:trHeight w:val="332"/>
        </w:trPr>
        <w:tc>
          <w:tcPr>
            <w:tcW w:w="15170" w:type="dxa"/>
            <w:gridSpan w:val="7"/>
          </w:tcPr>
          <w:p w14:paraId="7D8317E7" w14:textId="77777777" w:rsidR="00A30A2F" w:rsidRPr="00BB42F6" w:rsidRDefault="00A30A2F" w:rsidP="002D363D">
            <w:pPr>
              <w:jc w:val="center"/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III. Доступность услуг для инвалидов</w:t>
            </w:r>
          </w:p>
        </w:tc>
      </w:tr>
      <w:tr w:rsidR="00A30A2F" w:rsidRPr="00BB42F6" w14:paraId="3F21964C" w14:textId="77777777" w:rsidTr="002D363D">
        <w:trPr>
          <w:trHeight w:val="313"/>
        </w:trPr>
        <w:tc>
          <w:tcPr>
            <w:tcW w:w="0" w:type="auto"/>
          </w:tcPr>
          <w:p w14:paraId="0A552507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</w:tcPr>
          <w:p w14:paraId="7F7A3F2D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Отсутствие в организации сменных кресел-колясок в соответствии с требованиями, описанными в Приказе Министерства просвещения РФ от 13.03.2019 года № 114</w:t>
            </w:r>
          </w:p>
        </w:tc>
        <w:tc>
          <w:tcPr>
            <w:tcW w:w="3109" w:type="dxa"/>
          </w:tcPr>
          <w:p w14:paraId="0FD6A60D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Приобретение сменного кресла-коляски (при условии наличия соответствующего бюджетного финансирования)</w:t>
            </w:r>
          </w:p>
        </w:tc>
        <w:tc>
          <w:tcPr>
            <w:tcW w:w="1666" w:type="dxa"/>
          </w:tcPr>
          <w:p w14:paraId="38ACE836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28.12.2024 г.</w:t>
            </w:r>
          </w:p>
        </w:tc>
        <w:tc>
          <w:tcPr>
            <w:tcW w:w="0" w:type="auto"/>
          </w:tcPr>
          <w:p w14:paraId="5C552EE4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Сатурина Анна Фёдоровна, директор</w:t>
            </w:r>
          </w:p>
        </w:tc>
        <w:tc>
          <w:tcPr>
            <w:tcW w:w="0" w:type="auto"/>
          </w:tcPr>
          <w:p w14:paraId="4AF4C169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AACB828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</w:tr>
      <w:tr w:rsidR="00A30A2F" w:rsidRPr="00BB42F6" w14:paraId="42C97687" w14:textId="77777777" w:rsidTr="002D363D">
        <w:trPr>
          <w:trHeight w:val="313"/>
        </w:trPr>
        <w:tc>
          <w:tcPr>
            <w:tcW w:w="0" w:type="auto"/>
          </w:tcPr>
          <w:p w14:paraId="068FAB31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</w:tcPr>
          <w:p w14:paraId="50A73883" w14:textId="77777777" w:rsidR="00A30A2F" w:rsidRPr="00BB42F6" w:rsidRDefault="00A30A2F" w:rsidP="002D363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помощи, оказываемой работниками организации, прошедшими необходимое обучение по сопровождению инвалидов в организации </w:t>
            </w:r>
            <w:r w:rsidRPr="00BB42F6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требованиями, описанными в Приказе Министерства просвещения РФ от 13.03.2019 года № 114</w:t>
            </w:r>
          </w:p>
        </w:tc>
        <w:tc>
          <w:tcPr>
            <w:tcW w:w="3109" w:type="dxa"/>
          </w:tcPr>
          <w:p w14:paraId="3A2FDEE5" w14:textId="77777777" w:rsidR="00A30A2F" w:rsidRPr="00BB42F6" w:rsidRDefault="00A30A2F" w:rsidP="002D363D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4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сотрудника учреждения, ответственного за организацию передвижения по территории учреждения и консультированию маломобильных граждан по вопросам оказания услуг образовательным учреждением </w:t>
            </w:r>
            <w:r w:rsidRPr="00BB42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4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необходимом финансировании)</w:t>
            </w:r>
          </w:p>
        </w:tc>
        <w:tc>
          <w:tcPr>
            <w:tcW w:w="1666" w:type="dxa"/>
          </w:tcPr>
          <w:p w14:paraId="5986C0D8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01.09.2024 г.</w:t>
            </w:r>
          </w:p>
        </w:tc>
        <w:tc>
          <w:tcPr>
            <w:tcW w:w="0" w:type="auto"/>
          </w:tcPr>
          <w:p w14:paraId="21A10D84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Сатурина Анна Фёдоровна, директор</w:t>
            </w:r>
          </w:p>
        </w:tc>
        <w:tc>
          <w:tcPr>
            <w:tcW w:w="0" w:type="auto"/>
          </w:tcPr>
          <w:p w14:paraId="3A903BC6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A51E4F5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</w:tr>
      <w:tr w:rsidR="00A30A2F" w:rsidRPr="00BB42F6" w14:paraId="0885488F" w14:textId="77777777" w:rsidTr="002D363D">
        <w:trPr>
          <w:trHeight w:val="313"/>
        </w:trPr>
        <w:tc>
          <w:tcPr>
            <w:tcW w:w="0" w:type="auto"/>
          </w:tcPr>
          <w:p w14:paraId="45D4E59F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</w:tcPr>
          <w:p w14:paraId="1379D0AB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 xml:space="preserve">Отсутствие возможности предоставления услуги в дистанционном режиме или на дому в соответствии с требованиями, описанными в </w:t>
            </w:r>
            <w:r w:rsidRPr="00BB42F6">
              <w:rPr>
                <w:rFonts w:ascii="Times New Roman" w:hAnsi="Times New Roman"/>
              </w:rPr>
              <w:lastRenderedPageBreak/>
              <w:t>Приказе Министерства просвещения РФ от 13.03.2019 года № 114</w:t>
            </w:r>
          </w:p>
        </w:tc>
        <w:tc>
          <w:tcPr>
            <w:tcW w:w="3109" w:type="dxa"/>
          </w:tcPr>
          <w:p w14:paraId="4346E3AC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lastRenderedPageBreak/>
              <w:t xml:space="preserve">Разработка и внедрение «Положения о предоставлении образовательных услуг в дистанционном режиме или </w:t>
            </w:r>
            <w:r w:rsidRPr="00BB42F6">
              <w:rPr>
                <w:rFonts w:ascii="Times New Roman" w:hAnsi="Times New Roman"/>
              </w:rPr>
              <w:lastRenderedPageBreak/>
              <w:t>на дому для инвалидов и лиц с ограниченными возможностями здоровья</w:t>
            </w:r>
            <w:r w:rsidRPr="00BB42F6">
              <w:rPr>
                <w:rFonts w:ascii="Times New Roman" w:hAnsi="Times New Roman"/>
                <w:bCs/>
                <w:kern w:val="36"/>
              </w:rPr>
              <w:t xml:space="preserve"> </w:t>
            </w:r>
          </w:p>
        </w:tc>
        <w:tc>
          <w:tcPr>
            <w:tcW w:w="1666" w:type="dxa"/>
          </w:tcPr>
          <w:p w14:paraId="11991621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lastRenderedPageBreak/>
              <w:t>01.09.2024 г.</w:t>
            </w:r>
          </w:p>
        </w:tc>
        <w:tc>
          <w:tcPr>
            <w:tcW w:w="0" w:type="auto"/>
          </w:tcPr>
          <w:p w14:paraId="38F29EE5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Сатурина Анна Фёдоровна, директор</w:t>
            </w:r>
          </w:p>
        </w:tc>
        <w:tc>
          <w:tcPr>
            <w:tcW w:w="0" w:type="auto"/>
          </w:tcPr>
          <w:p w14:paraId="4EC685CA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10784FA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</w:tr>
      <w:tr w:rsidR="00A30A2F" w:rsidRPr="00BB42F6" w14:paraId="578CBCE1" w14:textId="77777777" w:rsidTr="002D363D">
        <w:trPr>
          <w:trHeight w:val="332"/>
        </w:trPr>
        <w:tc>
          <w:tcPr>
            <w:tcW w:w="15170" w:type="dxa"/>
            <w:gridSpan w:val="7"/>
          </w:tcPr>
          <w:p w14:paraId="7C3D5257" w14:textId="77777777" w:rsidR="00A30A2F" w:rsidRPr="00BB42F6" w:rsidRDefault="00A30A2F" w:rsidP="002D363D">
            <w:pPr>
              <w:jc w:val="center"/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 xml:space="preserve">IV. Доброжелательность, вежливость работников </w:t>
            </w:r>
          </w:p>
        </w:tc>
      </w:tr>
      <w:tr w:rsidR="00A30A2F" w:rsidRPr="00BB42F6" w14:paraId="304EA066" w14:textId="77777777" w:rsidTr="002D363D">
        <w:trPr>
          <w:trHeight w:val="313"/>
        </w:trPr>
        <w:tc>
          <w:tcPr>
            <w:tcW w:w="0" w:type="auto"/>
          </w:tcPr>
          <w:p w14:paraId="4D36E585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14:paraId="4E0FFABA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14:paraId="5612A27C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14:paraId="23F064FC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85EEDA3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CCF7B1A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EB27C12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</w:tr>
      <w:tr w:rsidR="00A30A2F" w:rsidRPr="00BB42F6" w14:paraId="76D71055" w14:textId="77777777" w:rsidTr="002D363D">
        <w:trPr>
          <w:trHeight w:val="332"/>
        </w:trPr>
        <w:tc>
          <w:tcPr>
            <w:tcW w:w="15170" w:type="dxa"/>
            <w:gridSpan w:val="7"/>
          </w:tcPr>
          <w:p w14:paraId="536C2512" w14:textId="77777777" w:rsidR="00A30A2F" w:rsidRPr="00BB42F6" w:rsidRDefault="00A30A2F" w:rsidP="002D363D">
            <w:pPr>
              <w:jc w:val="center"/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 xml:space="preserve">V. Удовлетворенность условиями ведения образовательной деятельности организацией </w:t>
            </w:r>
          </w:p>
        </w:tc>
      </w:tr>
      <w:tr w:rsidR="00A30A2F" w:rsidRPr="00BB42F6" w14:paraId="75A6D16E" w14:textId="77777777" w:rsidTr="002D363D">
        <w:trPr>
          <w:trHeight w:val="332"/>
        </w:trPr>
        <w:tc>
          <w:tcPr>
            <w:tcW w:w="0" w:type="auto"/>
          </w:tcPr>
          <w:p w14:paraId="339A8331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14:paraId="49A7C172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14:paraId="43B519AA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14:paraId="15A67424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DC23357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E38552B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2280DD1" w14:textId="77777777" w:rsidR="00A30A2F" w:rsidRPr="00BB42F6" w:rsidRDefault="00A30A2F" w:rsidP="002D363D">
            <w:pPr>
              <w:rPr>
                <w:rFonts w:ascii="Times New Roman" w:hAnsi="Times New Roman"/>
              </w:rPr>
            </w:pPr>
          </w:p>
        </w:tc>
      </w:tr>
    </w:tbl>
    <w:p w14:paraId="1BBD663E" w14:textId="77777777" w:rsidR="00A30A2F" w:rsidRPr="0070644C" w:rsidRDefault="00A30A2F" w:rsidP="00A30A2F">
      <w:pPr>
        <w:rPr>
          <w:rStyle w:val="a5"/>
          <w:rFonts w:ascii="Times New Roman" w:hAnsi="Times New Roman"/>
          <w:b w:val="0"/>
          <w:bCs/>
        </w:rPr>
      </w:pPr>
    </w:p>
    <w:p w14:paraId="45C4ACA4" w14:textId="77777777" w:rsidR="00D63AE0" w:rsidRDefault="00D63AE0" w:rsidP="00D63AE0">
      <w:pPr>
        <w:pStyle w:val="a8"/>
        <w:spacing w:before="74"/>
        <w:ind w:right="-927"/>
        <w:jc w:val="right"/>
      </w:pPr>
    </w:p>
    <w:p w14:paraId="559510AB" w14:textId="77777777" w:rsidR="00D63AE0" w:rsidRDefault="00D63AE0" w:rsidP="00D63AE0">
      <w:pPr>
        <w:pStyle w:val="a8"/>
        <w:spacing w:before="74"/>
        <w:ind w:right="-927"/>
        <w:jc w:val="right"/>
      </w:pPr>
    </w:p>
    <w:p w14:paraId="60A16A02" w14:textId="77777777" w:rsidR="00D63AE0" w:rsidRDefault="00D63AE0" w:rsidP="00D63AE0">
      <w:pPr>
        <w:pStyle w:val="a8"/>
        <w:spacing w:before="74"/>
        <w:ind w:right="-927"/>
        <w:jc w:val="right"/>
      </w:pPr>
    </w:p>
    <w:p w14:paraId="02FBAF4F" w14:textId="77777777" w:rsidR="00D63AE0" w:rsidRDefault="00D63AE0" w:rsidP="00D63AE0">
      <w:pPr>
        <w:pStyle w:val="a8"/>
        <w:spacing w:before="74"/>
        <w:ind w:right="-927"/>
        <w:jc w:val="right"/>
      </w:pPr>
    </w:p>
    <w:p w14:paraId="4F210658" w14:textId="77777777" w:rsidR="00D63AE0" w:rsidRDefault="00D63AE0" w:rsidP="00D63AE0">
      <w:pPr>
        <w:pStyle w:val="a8"/>
        <w:spacing w:before="74"/>
        <w:ind w:right="-927"/>
        <w:jc w:val="right"/>
      </w:pPr>
    </w:p>
    <w:p w14:paraId="4B52CCE1" w14:textId="77777777" w:rsidR="00D63AE0" w:rsidRDefault="00D63AE0" w:rsidP="00D63AE0">
      <w:pPr>
        <w:pStyle w:val="a8"/>
        <w:spacing w:before="74"/>
        <w:ind w:right="-927"/>
        <w:jc w:val="right"/>
      </w:pPr>
    </w:p>
    <w:p w14:paraId="5D8254D1" w14:textId="77777777" w:rsidR="00D63AE0" w:rsidRDefault="00D63AE0" w:rsidP="00D63AE0">
      <w:pPr>
        <w:pStyle w:val="a8"/>
        <w:spacing w:before="74"/>
        <w:ind w:right="-927"/>
        <w:jc w:val="right"/>
      </w:pPr>
    </w:p>
    <w:p w14:paraId="57D3052B" w14:textId="77777777" w:rsidR="00D63AE0" w:rsidRDefault="00D63AE0" w:rsidP="00D63AE0">
      <w:pPr>
        <w:pStyle w:val="a8"/>
        <w:spacing w:before="74"/>
        <w:ind w:right="-927"/>
        <w:jc w:val="right"/>
      </w:pPr>
    </w:p>
    <w:p w14:paraId="48FEA866" w14:textId="77777777" w:rsidR="00D63AE0" w:rsidRDefault="00D63AE0" w:rsidP="00D63AE0">
      <w:pPr>
        <w:pStyle w:val="a8"/>
        <w:spacing w:before="74"/>
        <w:ind w:right="-927"/>
        <w:jc w:val="right"/>
      </w:pPr>
    </w:p>
    <w:p w14:paraId="4E980065" w14:textId="77777777" w:rsidR="00D63AE0" w:rsidRDefault="00D63AE0" w:rsidP="00D63AE0">
      <w:pPr>
        <w:pStyle w:val="a8"/>
        <w:spacing w:before="74"/>
        <w:ind w:right="-927"/>
        <w:jc w:val="right"/>
      </w:pPr>
    </w:p>
    <w:p w14:paraId="074B5342" w14:textId="77777777" w:rsidR="00D63AE0" w:rsidRDefault="00D63AE0" w:rsidP="00D63AE0">
      <w:pPr>
        <w:pStyle w:val="a8"/>
        <w:spacing w:before="74"/>
        <w:ind w:right="-927"/>
        <w:jc w:val="right"/>
      </w:pPr>
    </w:p>
    <w:p w14:paraId="0EB28AA1" w14:textId="77777777" w:rsidR="00D63AE0" w:rsidRDefault="00D63AE0" w:rsidP="00D63AE0">
      <w:pPr>
        <w:pStyle w:val="a8"/>
        <w:spacing w:before="74"/>
        <w:ind w:right="-927"/>
        <w:jc w:val="right"/>
      </w:pPr>
    </w:p>
    <w:p w14:paraId="3EAFD982" w14:textId="77777777" w:rsidR="00D63AE0" w:rsidRDefault="00D63AE0" w:rsidP="00D63AE0">
      <w:pPr>
        <w:pStyle w:val="a8"/>
        <w:spacing w:before="74"/>
        <w:ind w:right="-927"/>
        <w:jc w:val="right"/>
      </w:pPr>
    </w:p>
    <w:p w14:paraId="323A3C4D" w14:textId="77777777" w:rsidR="00D63AE0" w:rsidRDefault="00D63AE0" w:rsidP="00D63AE0">
      <w:pPr>
        <w:pStyle w:val="a8"/>
        <w:spacing w:before="74"/>
        <w:ind w:right="-927"/>
        <w:jc w:val="right"/>
      </w:pPr>
    </w:p>
    <w:p w14:paraId="41972911" w14:textId="77777777" w:rsidR="00D63AE0" w:rsidRDefault="00D63AE0" w:rsidP="00D63AE0">
      <w:pPr>
        <w:pStyle w:val="a8"/>
        <w:spacing w:before="74"/>
        <w:ind w:right="-927"/>
        <w:jc w:val="right"/>
      </w:pPr>
    </w:p>
    <w:p w14:paraId="668A4379" w14:textId="77777777" w:rsidR="00D63AE0" w:rsidRDefault="00D63AE0" w:rsidP="00D63AE0">
      <w:pPr>
        <w:pStyle w:val="a8"/>
        <w:spacing w:before="74"/>
        <w:ind w:right="-927"/>
        <w:jc w:val="right"/>
      </w:pPr>
    </w:p>
    <w:p w14:paraId="3A402B46" w14:textId="3A0864D3" w:rsidR="00DF780C" w:rsidRPr="00DF780C" w:rsidRDefault="00DF780C" w:rsidP="00DF780C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D63AE0" w:rsidRPr="00DF780C">
        <w:rPr>
          <w:rFonts w:ascii="Times New Roman" w:hAnsi="Times New Roman"/>
          <w:sz w:val="24"/>
          <w:szCs w:val="24"/>
        </w:rPr>
        <w:t xml:space="preserve">Приложение № 2 </w:t>
      </w:r>
    </w:p>
    <w:p w14:paraId="00DE1352" w14:textId="5BE82024" w:rsidR="00DF780C" w:rsidRPr="00DF780C" w:rsidRDefault="00DF780C" w:rsidP="00DF780C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D63AE0" w:rsidRPr="00DF780C">
        <w:rPr>
          <w:rFonts w:ascii="Times New Roman" w:hAnsi="Times New Roman"/>
          <w:sz w:val="24"/>
          <w:szCs w:val="24"/>
        </w:rPr>
        <w:t>к распоряжению</w:t>
      </w:r>
      <w:r w:rsidRPr="00DF780C">
        <w:rPr>
          <w:rFonts w:ascii="Times New Roman" w:hAnsi="Times New Roman"/>
          <w:sz w:val="24"/>
          <w:szCs w:val="24"/>
        </w:rPr>
        <w:t xml:space="preserve"> </w:t>
      </w:r>
      <w:r w:rsidR="00D63AE0" w:rsidRPr="00DF780C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17E8A50C" w14:textId="6F10BABB" w:rsidR="00D63AE0" w:rsidRDefault="00D63AE0" w:rsidP="00DF780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F780C">
        <w:rPr>
          <w:rFonts w:ascii="Times New Roman" w:hAnsi="Times New Roman"/>
          <w:sz w:val="24"/>
          <w:szCs w:val="24"/>
        </w:rPr>
        <w:t>Соболевского муниципального района</w:t>
      </w:r>
    </w:p>
    <w:p w14:paraId="6FD88E18" w14:textId="6595CFE0" w:rsidR="00DF780C" w:rsidRPr="00DF780C" w:rsidRDefault="00DF780C" w:rsidP="00DF780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24.01.2024 №48-р</w:t>
      </w:r>
    </w:p>
    <w:p w14:paraId="53107B06" w14:textId="77777777" w:rsidR="00D63AE0" w:rsidRDefault="00D63AE0" w:rsidP="00D63AE0">
      <w:pPr>
        <w:rPr>
          <w:rFonts w:ascii="Times New Roman" w:hAnsi="Times New Roman"/>
        </w:rPr>
      </w:pPr>
    </w:p>
    <w:tbl>
      <w:tblPr>
        <w:tblW w:w="15208" w:type="dxa"/>
        <w:tblLayout w:type="fixed"/>
        <w:tblLook w:val="0000" w:firstRow="0" w:lastRow="0" w:firstColumn="0" w:lastColumn="0" w:noHBand="0" w:noVBand="0"/>
      </w:tblPr>
      <w:tblGrid>
        <w:gridCol w:w="9586"/>
        <w:gridCol w:w="5614"/>
        <w:gridCol w:w="8"/>
      </w:tblGrid>
      <w:tr w:rsidR="00D63AE0" w:rsidRPr="00B254B8" w14:paraId="54391E66" w14:textId="77777777" w:rsidTr="00017C20">
        <w:tc>
          <w:tcPr>
            <w:tcW w:w="9586" w:type="dxa"/>
          </w:tcPr>
          <w:p w14:paraId="3A4C81D4" w14:textId="77777777" w:rsidR="00D63AE0" w:rsidRPr="00B254B8" w:rsidRDefault="00D63AE0" w:rsidP="00017C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gridSpan w:val="2"/>
          </w:tcPr>
          <w:p w14:paraId="241D6408" w14:textId="77777777" w:rsidR="00D63AE0" w:rsidRPr="00B254B8" w:rsidRDefault="00D63AE0" w:rsidP="00017C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B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6933B5C" w14:textId="77777777" w:rsidR="00D63AE0" w:rsidRPr="00B254B8" w:rsidRDefault="00D63AE0" w:rsidP="00017C20">
            <w:pPr>
              <w:pStyle w:val="a6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B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B25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Соболевского </w:t>
            </w:r>
            <w:r w:rsidRPr="00B254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2958F198" w14:textId="77777777" w:rsidR="00D63AE0" w:rsidRPr="00B254B8" w:rsidRDefault="00D63AE0" w:rsidP="00017C20">
            <w:pPr>
              <w:pStyle w:val="a6"/>
              <w:jc w:val="center"/>
            </w:pPr>
          </w:p>
        </w:tc>
      </w:tr>
      <w:tr w:rsidR="00D63AE0" w:rsidRPr="00B254B8" w14:paraId="2C9B1DD3" w14:textId="77777777" w:rsidTr="00017C20">
        <w:tc>
          <w:tcPr>
            <w:tcW w:w="9586" w:type="dxa"/>
          </w:tcPr>
          <w:p w14:paraId="2E500227" w14:textId="77777777" w:rsidR="00D63AE0" w:rsidRPr="00B254B8" w:rsidRDefault="00D63AE0" w:rsidP="00017C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gridSpan w:val="2"/>
          </w:tcPr>
          <w:p w14:paraId="4E6F5681" w14:textId="77777777" w:rsidR="00D63AE0" w:rsidRPr="00B254B8" w:rsidRDefault="00D63AE0" w:rsidP="00017C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B8">
              <w:rPr>
                <w:rFonts w:ascii="Times New Roman" w:hAnsi="Times New Roman" w:cs="Times New Roman"/>
                <w:sz w:val="28"/>
                <w:szCs w:val="28"/>
              </w:rPr>
              <w:t>_____________________А.В. Воровский</w:t>
            </w:r>
          </w:p>
          <w:p w14:paraId="20565F84" w14:textId="77777777" w:rsidR="00D63AE0" w:rsidRPr="00B254B8" w:rsidRDefault="00D63AE0" w:rsidP="00017C20">
            <w:pPr>
              <w:pStyle w:val="a6"/>
              <w:rPr>
                <w:rFonts w:ascii="Times New Roman" w:hAnsi="Times New Roman" w:cs="Times New Roman"/>
              </w:rPr>
            </w:pPr>
            <w:r w:rsidRPr="00B254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254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63AE0" w:rsidRPr="00B254B8" w14:paraId="153CC81D" w14:textId="77777777" w:rsidTr="00017C20">
        <w:tc>
          <w:tcPr>
            <w:tcW w:w="9586" w:type="dxa"/>
          </w:tcPr>
          <w:p w14:paraId="55D3FD72" w14:textId="77777777" w:rsidR="00D63AE0" w:rsidRPr="00B254B8" w:rsidRDefault="00D63AE0" w:rsidP="00017C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gridSpan w:val="2"/>
          </w:tcPr>
          <w:p w14:paraId="40AED76E" w14:textId="77777777" w:rsidR="00D63AE0" w:rsidRPr="00B254B8" w:rsidRDefault="00D63AE0" w:rsidP="00017C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B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0E8B68B6" w14:textId="77777777" w:rsidR="00D63AE0" w:rsidRPr="00B254B8" w:rsidRDefault="00D63AE0" w:rsidP="00017C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54B8">
              <w:rPr>
                <w:rFonts w:ascii="Times New Roman" w:hAnsi="Times New Roman" w:cs="Times New Roman"/>
              </w:rPr>
              <w:t>(дата)</w:t>
            </w:r>
          </w:p>
        </w:tc>
      </w:tr>
      <w:tr w:rsidR="00D63AE0" w:rsidRPr="00B254B8" w14:paraId="0A02DD6F" w14:textId="77777777" w:rsidTr="00017C20">
        <w:trPr>
          <w:gridAfter w:val="1"/>
          <w:wAfter w:w="8" w:type="dxa"/>
        </w:trPr>
        <w:tc>
          <w:tcPr>
            <w:tcW w:w="15200" w:type="dxa"/>
            <w:gridSpan w:val="2"/>
          </w:tcPr>
          <w:p w14:paraId="57D5CAA3" w14:textId="77777777" w:rsidR="00D63AE0" w:rsidRPr="00B254B8" w:rsidRDefault="00D63AE0" w:rsidP="00017C2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254B8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  <w:p w14:paraId="3FCBC1B5" w14:textId="77777777" w:rsidR="00D63AE0" w:rsidRPr="00B254B8" w:rsidRDefault="00D63AE0" w:rsidP="00017C2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254B8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по устранению недостатков, выявленных в ходе независимой оценки качества </w:t>
            </w:r>
          </w:p>
          <w:p w14:paraId="06D30537" w14:textId="77777777" w:rsidR="00D63AE0" w:rsidRPr="00B254B8" w:rsidRDefault="00D63AE0" w:rsidP="00017C2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4B8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условий осуществления образовательной деятельности </w:t>
            </w:r>
          </w:p>
          <w:p w14:paraId="687BB4E4" w14:textId="77777777" w:rsidR="00D63AE0" w:rsidRPr="00B254B8" w:rsidRDefault="00D63AE0" w:rsidP="00017C20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B254B8"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  <w:t xml:space="preserve">Муниципального казенного учреждения дополнительного образования </w:t>
            </w:r>
          </w:p>
          <w:p w14:paraId="6CD78B95" w14:textId="77777777" w:rsidR="00D63AE0" w:rsidRPr="00B254B8" w:rsidRDefault="00D63AE0" w:rsidP="00017C20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2B479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«Детская музыкальная школа с. Соболево»</w:t>
            </w:r>
          </w:p>
          <w:p w14:paraId="7DFDBB2E" w14:textId="3F54ACE6" w:rsidR="00D63AE0" w:rsidRPr="00DF780C" w:rsidRDefault="00D63AE0" w:rsidP="00DF780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254B8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на 2024 год</w:t>
            </w:r>
          </w:p>
        </w:tc>
      </w:tr>
    </w:tbl>
    <w:tbl>
      <w:tblPr>
        <w:tblStyle w:val="a7"/>
        <w:tblW w:w="15170" w:type="dxa"/>
        <w:tblLook w:val="04A0" w:firstRow="1" w:lastRow="0" w:firstColumn="1" w:lastColumn="0" w:noHBand="0" w:noVBand="1"/>
      </w:tblPr>
      <w:tblGrid>
        <w:gridCol w:w="551"/>
        <w:gridCol w:w="3525"/>
        <w:gridCol w:w="3109"/>
        <w:gridCol w:w="1666"/>
        <w:gridCol w:w="2203"/>
        <w:gridCol w:w="2278"/>
        <w:gridCol w:w="1838"/>
      </w:tblGrid>
      <w:tr w:rsidR="00D63AE0" w:rsidRPr="00BB42F6" w14:paraId="5EA4F9E8" w14:textId="77777777" w:rsidTr="00017C20">
        <w:trPr>
          <w:trHeight w:val="665"/>
        </w:trPr>
        <w:tc>
          <w:tcPr>
            <w:tcW w:w="0" w:type="auto"/>
            <w:vMerge w:val="restart"/>
            <w:vAlign w:val="center"/>
          </w:tcPr>
          <w:p w14:paraId="2AF59968" w14:textId="77777777" w:rsidR="00D63AE0" w:rsidRPr="00BB42F6" w:rsidRDefault="00D63AE0" w:rsidP="00017C20">
            <w:pPr>
              <w:jc w:val="center"/>
              <w:rPr>
                <w:rFonts w:ascii="Times New Roman" w:hAnsi="Times New Roman"/>
                <w:b/>
              </w:rPr>
            </w:pPr>
            <w:r w:rsidRPr="00BB42F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25" w:type="dxa"/>
            <w:vMerge w:val="restart"/>
            <w:vAlign w:val="center"/>
          </w:tcPr>
          <w:p w14:paraId="2B0AF975" w14:textId="77777777" w:rsidR="00D63AE0" w:rsidRPr="00BB42F6" w:rsidRDefault="00D63AE0" w:rsidP="00017C20">
            <w:pPr>
              <w:jc w:val="center"/>
              <w:rPr>
                <w:rFonts w:ascii="Times New Roman" w:hAnsi="Times New Roman"/>
                <w:b/>
              </w:rPr>
            </w:pPr>
            <w:r w:rsidRPr="00BB42F6">
              <w:rPr>
                <w:rFonts w:ascii="Times New Roman" w:hAnsi="Times New Roman"/>
                <w:b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109" w:type="dxa"/>
            <w:vMerge w:val="restart"/>
            <w:vAlign w:val="center"/>
          </w:tcPr>
          <w:p w14:paraId="5F10CCB4" w14:textId="77777777" w:rsidR="00D63AE0" w:rsidRPr="00BB42F6" w:rsidRDefault="00D63AE0" w:rsidP="00017C20">
            <w:pPr>
              <w:jc w:val="center"/>
              <w:rPr>
                <w:rFonts w:ascii="Times New Roman" w:hAnsi="Times New Roman"/>
                <w:b/>
              </w:rPr>
            </w:pPr>
            <w:r w:rsidRPr="00BB42F6">
              <w:rPr>
                <w:rFonts w:ascii="Times New Roman" w:hAnsi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666" w:type="dxa"/>
            <w:vMerge w:val="restart"/>
            <w:vAlign w:val="center"/>
          </w:tcPr>
          <w:p w14:paraId="2289EF02" w14:textId="77777777" w:rsidR="00D63AE0" w:rsidRPr="00BB42F6" w:rsidRDefault="00D63AE0" w:rsidP="00017C20">
            <w:pPr>
              <w:jc w:val="center"/>
              <w:rPr>
                <w:rFonts w:ascii="Times New Roman" w:hAnsi="Times New Roman"/>
                <w:b/>
              </w:rPr>
            </w:pPr>
            <w:r w:rsidRPr="00BB42F6">
              <w:rPr>
                <w:rFonts w:ascii="Times New Roman" w:hAnsi="Times New Roman"/>
                <w:b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vAlign w:val="center"/>
          </w:tcPr>
          <w:p w14:paraId="20A2DC7F" w14:textId="77777777" w:rsidR="00D63AE0" w:rsidRPr="00BB42F6" w:rsidRDefault="00D63AE0" w:rsidP="00017C2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42F6">
              <w:rPr>
                <w:rFonts w:ascii="Times New Roman" w:hAnsi="Times New Roman" w:cs="Times New Roman"/>
                <w:b/>
              </w:rPr>
              <w:t>Ответственный</w:t>
            </w:r>
          </w:p>
          <w:p w14:paraId="22F1B387" w14:textId="77777777" w:rsidR="00D63AE0" w:rsidRPr="00BB42F6" w:rsidRDefault="00D63AE0" w:rsidP="00017C2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42F6"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2D810F25" w14:textId="77777777" w:rsidR="00D63AE0" w:rsidRPr="00BB42F6" w:rsidRDefault="00D63AE0" w:rsidP="00017C20">
            <w:pPr>
              <w:jc w:val="center"/>
              <w:rPr>
                <w:rFonts w:ascii="Times New Roman" w:hAnsi="Times New Roman"/>
                <w:b/>
              </w:rPr>
            </w:pPr>
            <w:r w:rsidRPr="00BB42F6">
              <w:rPr>
                <w:rFonts w:ascii="Times New Roman" w:hAnsi="Times New Roman"/>
                <w:b/>
              </w:rPr>
              <w:t>(с указанием фамилии, имени, отчества и должности)</w:t>
            </w:r>
          </w:p>
        </w:tc>
        <w:tc>
          <w:tcPr>
            <w:tcW w:w="0" w:type="auto"/>
            <w:gridSpan w:val="2"/>
            <w:vAlign w:val="center"/>
          </w:tcPr>
          <w:p w14:paraId="4B2ED4C2" w14:textId="77777777" w:rsidR="00D63AE0" w:rsidRPr="00BB42F6" w:rsidRDefault="00D63AE0" w:rsidP="00017C20">
            <w:pPr>
              <w:jc w:val="center"/>
              <w:rPr>
                <w:rFonts w:ascii="Times New Roman" w:hAnsi="Times New Roman"/>
                <w:b/>
              </w:rPr>
            </w:pPr>
            <w:r w:rsidRPr="00BB42F6">
              <w:rPr>
                <w:rFonts w:ascii="Times New Roman" w:hAnsi="Times New Roman"/>
                <w:b/>
              </w:rPr>
              <w:t>Сведения о ходе реализации мероприятия</w:t>
            </w:r>
          </w:p>
        </w:tc>
      </w:tr>
      <w:tr w:rsidR="00D63AE0" w:rsidRPr="00BB42F6" w14:paraId="772D3FC3" w14:textId="77777777" w:rsidTr="00017C20">
        <w:trPr>
          <w:trHeight w:val="1662"/>
        </w:trPr>
        <w:tc>
          <w:tcPr>
            <w:tcW w:w="0" w:type="auto"/>
            <w:vMerge/>
            <w:vAlign w:val="center"/>
          </w:tcPr>
          <w:p w14:paraId="7A14148A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3525" w:type="dxa"/>
            <w:vMerge/>
            <w:vAlign w:val="center"/>
          </w:tcPr>
          <w:p w14:paraId="6F64FB79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3109" w:type="dxa"/>
            <w:vMerge/>
            <w:vAlign w:val="center"/>
          </w:tcPr>
          <w:p w14:paraId="10104F37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  <w:vAlign w:val="center"/>
          </w:tcPr>
          <w:p w14:paraId="5CBBA701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602A9C8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4F381E05" w14:textId="77777777" w:rsidR="00D63AE0" w:rsidRPr="00BB42F6" w:rsidRDefault="00D63AE0" w:rsidP="00017C2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42F6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  <w:vAlign w:val="center"/>
          </w:tcPr>
          <w:p w14:paraId="36E480C8" w14:textId="77777777" w:rsidR="00D63AE0" w:rsidRPr="00BB42F6" w:rsidRDefault="00D63AE0" w:rsidP="00017C2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42F6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D63AE0" w:rsidRPr="00BB42F6" w14:paraId="354FACED" w14:textId="77777777" w:rsidTr="00017C20">
        <w:trPr>
          <w:trHeight w:val="313"/>
        </w:trPr>
        <w:tc>
          <w:tcPr>
            <w:tcW w:w="15170" w:type="dxa"/>
            <w:gridSpan w:val="7"/>
          </w:tcPr>
          <w:p w14:paraId="1DF40424" w14:textId="77777777" w:rsidR="00D63AE0" w:rsidRPr="00BB42F6" w:rsidRDefault="00D63AE0" w:rsidP="00017C20">
            <w:pPr>
              <w:jc w:val="center"/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lastRenderedPageBreak/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D63AE0" w:rsidRPr="00BB42F6" w14:paraId="1C58962D" w14:textId="77777777" w:rsidTr="00017C20">
        <w:trPr>
          <w:trHeight w:val="332"/>
        </w:trPr>
        <w:tc>
          <w:tcPr>
            <w:tcW w:w="0" w:type="auto"/>
          </w:tcPr>
          <w:p w14:paraId="4CA9BD63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</w:tcPr>
          <w:p w14:paraId="26D36F22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 xml:space="preserve">Отсутствие на официальном </w:t>
            </w:r>
            <w:r w:rsidRPr="00BB42F6">
              <w:rPr>
                <w:rFonts w:ascii="Times New Roman" w:hAnsi="Times New Roman"/>
                <w:i/>
              </w:rPr>
              <w:t>стенде</w:t>
            </w:r>
            <w:r w:rsidRPr="00BB42F6">
              <w:rPr>
                <w:rFonts w:ascii="Times New Roman" w:hAnsi="Times New Roman"/>
              </w:rPr>
              <w:t xml:space="preserve"> образовательной организации информации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сфере образования и науки от 14.08.2020 № 831, Приказом Министерства просвещения РФ от 13.03.2019 года № 114</w:t>
            </w:r>
          </w:p>
        </w:tc>
        <w:tc>
          <w:tcPr>
            <w:tcW w:w="3109" w:type="dxa"/>
          </w:tcPr>
          <w:p w14:paraId="185B41F9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Размещение и обновление информации на официальном стенде образовательной организации в соответствии с утвержденными федеральными требованиями</w:t>
            </w:r>
          </w:p>
        </w:tc>
        <w:tc>
          <w:tcPr>
            <w:tcW w:w="1666" w:type="dxa"/>
          </w:tcPr>
          <w:p w14:paraId="7FFEA008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01.02.2024 г.</w:t>
            </w:r>
          </w:p>
        </w:tc>
        <w:tc>
          <w:tcPr>
            <w:tcW w:w="0" w:type="auto"/>
          </w:tcPr>
          <w:p w14:paraId="664E440C" w14:textId="77777777" w:rsidR="00D63AE0" w:rsidRPr="00BB42F6" w:rsidRDefault="0095118F" w:rsidP="00017C20">
            <w:pPr>
              <w:rPr>
                <w:rFonts w:ascii="Times New Roman" w:hAnsi="Times New Roman"/>
              </w:rPr>
            </w:pPr>
            <w:hyperlink r:id="rId6" w:history="1">
              <w:r w:rsidR="00D63AE0" w:rsidRPr="002B479F">
                <w:rPr>
                  <w:rFonts w:ascii="Times New Roman" w:hAnsi="Times New Roman"/>
                </w:rPr>
                <w:t>Крылов Илья Станиславович</w:t>
              </w:r>
            </w:hyperlink>
            <w:r w:rsidR="00D63AE0" w:rsidRPr="00BB42F6">
              <w:rPr>
                <w:rFonts w:ascii="Times New Roman" w:hAnsi="Times New Roman"/>
              </w:rPr>
              <w:t xml:space="preserve">, директор </w:t>
            </w:r>
          </w:p>
        </w:tc>
        <w:tc>
          <w:tcPr>
            <w:tcW w:w="0" w:type="auto"/>
          </w:tcPr>
          <w:p w14:paraId="639564FC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Размещено</w:t>
            </w:r>
          </w:p>
        </w:tc>
        <w:tc>
          <w:tcPr>
            <w:tcW w:w="0" w:type="auto"/>
          </w:tcPr>
          <w:p w14:paraId="75501593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25.01.2024 г.</w:t>
            </w:r>
          </w:p>
        </w:tc>
      </w:tr>
      <w:tr w:rsidR="00D63AE0" w:rsidRPr="00BB42F6" w14:paraId="66E97C57" w14:textId="77777777" w:rsidTr="00017C20">
        <w:trPr>
          <w:trHeight w:val="332"/>
        </w:trPr>
        <w:tc>
          <w:tcPr>
            <w:tcW w:w="15170" w:type="dxa"/>
            <w:gridSpan w:val="7"/>
          </w:tcPr>
          <w:p w14:paraId="0D85F3DF" w14:textId="77777777" w:rsidR="00D63AE0" w:rsidRPr="00BB42F6" w:rsidRDefault="00D63AE0" w:rsidP="00017C20">
            <w:pPr>
              <w:jc w:val="center"/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D63AE0" w:rsidRPr="00BB42F6" w14:paraId="0D38AFBF" w14:textId="77777777" w:rsidTr="00017C20">
        <w:trPr>
          <w:trHeight w:val="313"/>
        </w:trPr>
        <w:tc>
          <w:tcPr>
            <w:tcW w:w="0" w:type="auto"/>
          </w:tcPr>
          <w:p w14:paraId="2653F6A4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14:paraId="7E29ADAB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14:paraId="1FF86CE3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14:paraId="18760C5F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3C54C11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303DA74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5E0696A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</w:tr>
      <w:tr w:rsidR="00D63AE0" w:rsidRPr="00BB42F6" w14:paraId="6A2D5D22" w14:textId="77777777" w:rsidTr="00017C20">
        <w:trPr>
          <w:trHeight w:val="332"/>
        </w:trPr>
        <w:tc>
          <w:tcPr>
            <w:tcW w:w="15170" w:type="dxa"/>
            <w:gridSpan w:val="7"/>
          </w:tcPr>
          <w:p w14:paraId="52BAFA9E" w14:textId="77777777" w:rsidR="00D63AE0" w:rsidRPr="00BB42F6" w:rsidRDefault="00D63AE0" w:rsidP="00017C20">
            <w:pPr>
              <w:jc w:val="center"/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III. Доступность услуг для инвалидов</w:t>
            </w:r>
          </w:p>
        </w:tc>
      </w:tr>
      <w:tr w:rsidR="00D63AE0" w:rsidRPr="00BB42F6" w14:paraId="573B597A" w14:textId="77777777" w:rsidTr="00017C20">
        <w:trPr>
          <w:trHeight w:val="313"/>
        </w:trPr>
        <w:tc>
          <w:tcPr>
            <w:tcW w:w="0" w:type="auto"/>
          </w:tcPr>
          <w:p w14:paraId="695AC41B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</w:tcPr>
          <w:p w14:paraId="5A222915" w14:textId="77777777" w:rsidR="00D63AE0" w:rsidRPr="006F17A5" w:rsidRDefault="00D63AE0" w:rsidP="00017C20">
            <w:pPr>
              <w:rPr>
                <w:rFonts w:ascii="Times New Roman" w:hAnsi="Times New Roman"/>
              </w:rPr>
            </w:pPr>
            <w:r w:rsidRPr="00F05A42">
              <w:rPr>
                <w:rFonts w:ascii="Times New Roman" w:hAnsi="Times New Roman"/>
              </w:rPr>
              <w:t>Отсутствие выделенных стоянок для автотранспортных средств инвалидов</w:t>
            </w:r>
            <w:r>
              <w:rPr>
                <w:rFonts w:ascii="Times New Roman" w:hAnsi="Times New Roman"/>
              </w:rPr>
              <w:t xml:space="preserve"> </w:t>
            </w:r>
            <w:r w:rsidRPr="00BB42F6">
              <w:rPr>
                <w:rFonts w:ascii="Times New Roman" w:hAnsi="Times New Roman"/>
              </w:rPr>
              <w:t>в соответствии с требованиями, описанными в Приказе Министерства просвещения РФ от 13.03.2019 года № 114</w:t>
            </w:r>
          </w:p>
        </w:tc>
        <w:tc>
          <w:tcPr>
            <w:tcW w:w="3109" w:type="dxa"/>
          </w:tcPr>
          <w:p w14:paraId="6B8EEC55" w14:textId="77777777" w:rsidR="00D63AE0" w:rsidRPr="006F17A5" w:rsidRDefault="00D63AE0" w:rsidP="00017C2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При </w:t>
            </w:r>
            <w:r w:rsidRPr="000330DE">
              <w:rPr>
                <w:rFonts w:ascii="Times New Roman" w:hAnsi="Times New Roman"/>
              </w:rPr>
              <w:t>наличии технической возможности</w:t>
            </w:r>
            <w:r w:rsidRPr="00F05A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F05A42">
              <w:rPr>
                <w:rFonts w:ascii="Times New Roman" w:hAnsi="Times New Roman"/>
              </w:rPr>
              <w:t>рганизация парковочного места для инвалидов и лиц с ограниченными возможностями здоровья, приобретение и установка дорожного знака, нанесение марк</w:t>
            </w:r>
            <w:r>
              <w:rPr>
                <w:rFonts w:ascii="Times New Roman" w:hAnsi="Times New Roman"/>
              </w:rPr>
              <w:t xml:space="preserve">ировки на дорожном </w:t>
            </w:r>
            <w:r>
              <w:rPr>
                <w:rFonts w:ascii="Times New Roman" w:hAnsi="Times New Roman"/>
              </w:rPr>
              <w:lastRenderedPageBreak/>
              <w:t>покрытии (</w:t>
            </w:r>
            <w:r w:rsidRPr="000330DE">
              <w:rPr>
                <w:rFonts w:ascii="Times New Roman" w:hAnsi="Times New Roman"/>
              </w:rPr>
              <w:t>при наличии</w:t>
            </w:r>
            <w:r>
              <w:rPr>
                <w:rFonts w:ascii="Times New Roman" w:hAnsi="Times New Roman"/>
              </w:rPr>
              <w:t xml:space="preserve"> финансирования)</w:t>
            </w:r>
          </w:p>
        </w:tc>
        <w:tc>
          <w:tcPr>
            <w:tcW w:w="1666" w:type="dxa"/>
          </w:tcPr>
          <w:p w14:paraId="650D73AF" w14:textId="77777777" w:rsidR="00D63AE0" w:rsidRDefault="00D63AE0" w:rsidP="00017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28.12.2024 г.</w:t>
            </w:r>
          </w:p>
        </w:tc>
        <w:tc>
          <w:tcPr>
            <w:tcW w:w="0" w:type="auto"/>
          </w:tcPr>
          <w:p w14:paraId="501BF5B0" w14:textId="77777777" w:rsidR="00D63AE0" w:rsidRDefault="0095118F" w:rsidP="00017C20">
            <w:hyperlink r:id="rId7" w:history="1">
              <w:r w:rsidR="00D63AE0" w:rsidRPr="00F66C68">
                <w:rPr>
                  <w:rFonts w:ascii="Times New Roman" w:hAnsi="Times New Roman"/>
                </w:rPr>
                <w:t>Крылов Илья Станиславович</w:t>
              </w:r>
            </w:hyperlink>
            <w:r w:rsidR="00D63AE0" w:rsidRPr="00F66C68">
              <w:rPr>
                <w:rFonts w:ascii="Times New Roman" w:hAnsi="Times New Roman"/>
              </w:rPr>
              <w:t xml:space="preserve">, директор </w:t>
            </w:r>
          </w:p>
        </w:tc>
        <w:tc>
          <w:tcPr>
            <w:tcW w:w="0" w:type="auto"/>
          </w:tcPr>
          <w:p w14:paraId="5BAD371B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F27DC4E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</w:tr>
      <w:tr w:rsidR="00D63AE0" w:rsidRPr="00BB42F6" w14:paraId="7A15AC0B" w14:textId="77777777" w:rsidTr="00017C20">
        <w:trPr>
          <w:trHeight w:val="313"/>
        </w:trPr>
        <w:tc>
          <w:tcPr>
            <w:tcW w:w="0" w:type="auto"/>
          </w:tcPr>
          <w:p w14:paraId="1AE47F8E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</w:tcPr>
          <w:p w14:paraId="4AFE2315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Отсутствие в организации сменных кресел-колясок в соответствии с требованиями, описанными в Приказе Министерства просвещения РФ от 13.03.2019 года № 114</w:t>
            </w:r>
          </w:p>
        </w:tc>
        <w:tc>
          <w:tcPr>
            <w:tcW w:w="3109" w:type="dxa"/>
          </w:tcPr>
          <w:p w14:paraId="1294B4D3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Приобретение сменного кресла-коляски (при условии наличия соответствующего бюджетного финансирования)</w:t>
            </w:r>
          </w:p>
        </w:tc>
        <w:tc>
          <w:tcPr>
            <w:tcW w:w="1666" w:type="dxa"/>
          </w:tcPr>
          <w:p w14:paraId="6DE9AE1C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28.12.2024 г.</w:t>
            </w:r>
          </w:p>
        </w:tc>
        <w:tc>
          <w:tcPr>
            <w:tcW w:w="0" w:type="auto"/>
          </w:tcPr>
          <w:p w14:paraId="38C94F80" w14:textId="77777777" w:rsidR="00D63AE0" w:rsidRDefault="0095118F" w:rsidP="00017C20">
            <w:hyperlink r:id="rId8" w:history="1">
              <w:r w:rsidR="00D63AE0" w:rsidRPr="00F66C68">
                <w:rPr>
                  <w:rFonts w:ascii="Times New Roman" w:hAnsi="Times New Roman"/>
                </w:rPr>
                <w:t>Крылов Илья Станиславович</w:t>
              </w:r>
            </w:hyperlink>
            <w:r w:rsidR="00D63AE0" w:rsidRPr="00F66C68">
              <w:rPr>
                <w:rFonts w:ascii="Times New Roman" w:hAnsi="Times New Roman"/>
              </w:rPr>
              <w:t xml:space="preserve">, директор </w:t>
            </w:r>
          </w:p>
        </w:tc>
        <w:tc>
          <w:tcPr>
            <w:tcW w:w="0" w:type="auto"/>
          </w:tcPr>
          <w:p w14:paraId="1DFBA78F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A57EC6B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</w:tr>
      <w:tr w:rsidR="00D63AE0" w:rsidRPr="00F8756A" w14:paraId="1B6AECE7" w14:textId="77777777" w:rsidTr="00017C20">
        <w:trPr>
          <w:trHeight w:val="313"/>
        </w:trPr>
        <w:tc>
          <w:tcPr>
            <w:tcW w:w="0" w:type="auto"/>
          </w:tcPr>
          <w:p w14:paraId="2C7626C5" w14:textId="77777777" w:rsidR="00D63AE0" w:rsidRDefault="00D63AE0" w:rsidP="00017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</w:tcPr>
          <w:p w14:paraId="4BBA284F" w14:textId="77777777" w:rsidR="00D63AE0" w:rsidRPr="00F8756A" w:rsidRDefault="00D63AE0" w:rsidP="00017C20">
            <w:pPr>
              <w:rPr>
                <w:rFonts w:ascii="Times New Roman" w:hAnsi="Times New Roman"/>
              </w:rPr>
            </w:pPr>
            <w:r w:rsidRPr="00F8756A">
              <w:rPr>
                <w:rFonts w:ascii="Times New Roman" w:hAnsi="Times New Roman"/>
              </w:rPr>
              <w:t xml:space="preserve">Отсутствие помощи, оказываемой работниками организации, прошедшими необходимое обучение по сопровождению инвалидов в организации </w:t>
            </w:r>
            <w:r w:rsidRPr="00AC1680">
              <w:rPr>
                <w:rFonts w:ascii="Times New Roman" w:hAnsi="Times New Roman"/>
              </w:rPr>
              <w:t>в соответствии с требованиями, описанными в Приказе Министерства просвещения РФ от 13.03.2019 года № 114</w:t>
            </w:r>
          </w:p>
        </w:tc>
        <w:tc>
          <w:tcPr>
            <w:tcW w:w="3109" w:type="dxa"/>
          </w:tcPr>
          <w:p w14:paraId="3FA9493F" w14:textId="77777777" w:rsidR="00D63AE0" w:rsidRPr="00F8756A" w:rsidRDefault="00D63AE0" w:rsidP="00017C20">
            <w:pPr>
              <w:rPr>
                <w:rFonts w:ascii="Times New Roman" w:hAnsi="Times New Roman"/>
              </w:rPr>
            </w:pPr>
            <w:r w:rsidRPr="00F8756A">
              <w:rPr>
                <w:rFonts w:ascii="Times New Roman" w:hAnsi="Times New Roman"/>
              </w:rPr>
              <w:t xml:space="preserve">Обучение сотрудника учреждения, ответственного за организацию передвижения по территории учреждения и консультированию маломобильных граждан по вопросам оказания услуг образовательным учреждением </w:t>
            </w:r>
            <w:r w:rsidRPr="00AC1680">
              <w:rPr>
                <w:rFonts w:ascii="Times New Roman" w:hAnsi="Times New Roman"/>
              </w:rPr>
              <w:t>(</w:t>
            </w:r>
            <w:r w:rsidRPr="00F8756A">
              <w:rPr>
                <w:rFonts w:ascii="Times New Roman" w:hAnsi="Times New Roman"/>
              </w:rPr>
              <w:t>при необходимом финансировании)</w:t>
            </w:r>
          </w:p>
        </w:tc>
        <w:tc>
          <w:tcPr>
            <w:tcW w:w="1666" w:type="dxa"/>
          </w:tcPr>
          <w:p w14:paraId="5C6BDAF7" w14:textId="77777777" w:rsidR="00D63AE0" w:rsidRPr="00F8756A" w:rsidRDefault="00D63AE0" w:rsidP="00017C20">
            <w:pPr>
              <w:rPr>
                <w:rFonts w:ascii="Times New Roman" w:hAnsi="Times New Roman"/>
              </w:rPr>
            </w:pPr>
            <w:r w:rsidRPr="00F8756A">
              <w:rPr>
                <w:rFonts w:ascii="Times New Roman" w:hAnsi="Times New Roman"/>
              </w:rPr>
              <w:t>28.12.2024 г.</w:t>
            </w:r>
          </w:p>
        </w:tc>
        <w:tc>
          <w:tcPr>
            <w:tcW w:w="0" w:type="auto"/>
          </w:tcPr>
          <w:p w14:paraId="30BC10D8" w14:textId="77777777" w:rsidR="00D63AE0" w:rsidRPr="00F66C68" w:rsidRDefault="0095118F" w:rsidP="00017C20">
            <w:pPr>
              <w:rPr>
                <w:rFonts w:ascii="Times New Roman" w:hAnsi="Times New Roman"/>
              </w:rPr>
            </w:pPr>
            <w:hyperlink r:id="rId9" w:history="1">
              <w:r w:rsidR="00D63AE0" w:rsidRPr="00F66C68">
                <w:rPr>
                  <w:rFonts w:ascii="Times New Roman" w:hAnsi="Times New Roman"/>
                </w:rPr>
                <w:t>Крылов Илья Станиславович</w:t>
              </w:r>
            </w:hyperlink>
            <w:r w:rsidR="00D63AE0" w:rsidRPr="00F66C68">
              <w:rPr>
                <w:rFonts w:ascii="Times New Roman" w:hAnsi="Times New Roman"/>
              </w:rPr>
              <w:t>, директор</w:t>
            </w:r>
          </w:p>
        </w:tc>
        <w:tc>
          <w:tcPr>
            <w:tcW w:w="0" w:type="auto"/>
          </w:tcPr>
          <w:p w14:paraId="39DF0383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B9698A6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</w:tr>
      <w:tr w:rsidR="00D63AE0" w:rsidRPr="00BB42F6" w14:paraId="3178B2C1" w14:textId="77777777" w:rsidTr="00017C20">
        <w:trPr>
          <w:trHeight w:val="313"/>
        </w:trPr>
        <w:tc>
          <w:tcPr>
            <w:tcW w:w="0" w:type="auto"/>
          </w:tcPr>
          <w:p w14:paraId="700F102A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</w:tcPr>
          <w:p w14:paraId="0CEC0895" w14:textId="77777777" w:rsidR="00D63AE0" w:rsidRPr="00BB42F6" w:rsidRDefault="00D63AE0" w:rsidP="00017C2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альтернативной версии официального сайта организации в сети Интернет для инвалидов по зрению </w:t>
            </w:r>
            <w:r w:rsidRPr="00BB4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B42F6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требованиями, описанными в Приказе Министерства просвещения РФ от 13.03.2019 года № 114</w:t>
            </w:r>
          </w:p>
        </w:tc>
        <w:tc>
          <w:tcPr>
            <w:tcW w:w="3109" w:type="dxa"/>
          </w:tcPr>
          <w:p w14:paraId="5611F034" w14:textId="77777777" w:rsidR="00D63AE0" w:rsidRPr="00BB42F6" w:rsidRDefault="00D63AE0" w:rsidP="00017C20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версии для слабовидящих </w:t>
            </w:r>
            <w:r w:rsidRPr="002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образовательной организации в сети «Интернет» в соответствии с утвержденными федеральными требованиями</w:t>
            </w:r>
          </w:p>
        </w:tc>
        <w:tc>
          <w:tcPr>
            <w:tcW w:w="1666" w:type="dxa"/>
          </w:tcPr>
          <w:p w14:paraId="0938DDF3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>01.02.2024 г.</w:t>
            </w:r>
          </w:p>
        </w:tc>
        <w:tc>
          <w:tcPr>
            <w:tcW w:w="0" w:type="auto"/>
          </w:tcPr>
          <w:p w14:paraId="65A76BB2" w14:textId="77777777" w:rsidR="00D63AE0" w:rsidRPr="00BB42F6" w:rsidRDefault="0095118F" w:rsidP="00017C20">
            <w:pPr>
              <w:rPr>
                <w:rFonts w:ascii="Times New Roman" w:hAnsi="Times New Roman"/>
              </w:rPr>
            </w:pPr>
            <w:hyperlink r:id="rId10" w:history="1">
              <w:r w:rsidR="00D63AE0" w:rsidRPr="002B479F">
                <w:rPr>
                  <w:rFonts w:ascii="Times New Roman" w:hAnsi="Times New Roman"/>
                </w:rPr>
                <w:t>Крылов Илья Станиславович</w:t>
              </w:r>
            </w:hyperlink>
            <w:r w:rsidR="00D63AE0" w:rsidRPr="00BB42F6">
              <w:rPr>
                <w:rFonts w:ascii="Times New Roman" w:hAnsi="Times New Roman"/>
              </w:rPr>
              <w:t xml:space="preserve">, директор </w:t>
            </w:r>
          </w:p>
        </w:tc>
        <w:tc>
          <w:tcPr>
            <w:tcW w:w="0" w:type="auto"/>
          </w:tcPr>
          <w:p w14:paraId="62DB833F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Размещено</w:t>
            </w:r>
          </w:p>
        </w:tc>
        <w:tc>
          <w:tcPr>
            <w:tcW w:w="0" w:type="auto"/>
          </w:tcPr>
          <w:p w14:paraId="1A470432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10.01.2024 г.</w:t>
            </w:r>
          </w:p>
        </w:tc>
      </w:tr>
      <w:tr w:rsidR="00D63AE0" w:rsidRPr="00BB42F6" w14:paraId="6B571181" w14:textId="77777777" w:rsidTr="00017C20">
        <w:trPr>
          <w:trHeight w:val="332"/>
        </w:trPr>
        <w:tc>
          <w:tcPr>
            <w:tcW w:w="15170" w:type="dxa"/>
            <w:gridSpan w:val="7"/>
          </w:tcPr>
          <w:p w14:paraId="7E6E5F9D" w14:textId="77777777" w:rsidR="00D63AE0" w:rsidRPr="00BB42F6" w:rsidRDefault="00D63AE0" w:rsidP="00017C20">
            <w:pPr>
              <w:jc w:val="center"/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 xml:space="preserve">IV. Доброжелательность, вежливость работников </w:t>
            </w:r>
          </w:p>
        </w:tc>
      </w:tr>
      <w:tr w:rsidR="00D63AE0" w:rsidRPr="00BB42F6" w14:paraId="19767E46" w14:textId="77777777" w:rsidTr="00017C20">
        <w:trPr>
          <w:trHeight w:val="313"/>
        </w:trPr>
        <w:tc>
          <w:tcPr>
            <w:tcW w:w="0" w:type="auto"/>
          </w:tcPr>
          <w:p w14:paraId="06476B4B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14:paraId="7CEBBF3C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14:paraId="7B145A54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14:paraId="56DA3A55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CFCA56D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362F234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5F2AA28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</w:tr>
      <w:tr w:rsidR="00D63AE0" w:rsidRPr="00BB42F6" w14:paraId="62A7C777" w14:textId="77777777" w:rsidTr="00017C20">
        <w:trPr>
          <w:trHeight w:val="332"/>
        </w:trPr>
        <w:tc>
          <w:tcPr>
            <w:tcW w:w="15170" w:type="dxa"/>
            <w:gridSpan w:val="7"/>
          </w:tcPr>
          <w:p w14:paraId="71D710AE" w14:textId="77777777" w:rsidR="00D63AE0" w:rsidRPr="00BB42F6" w:rsidRDefault="00D63AE0" w:rsidP="00017C20">
            <w:pPr>
              <w:jc w:val="center"/>
              <w:rPr>
                <w:rFonts w:ascii="Times New Roman" w:hAnsi="Times New Roman"/>
              </w:rPr>
            </w:pPr>
            <w:r w:rsidRPr="00BB42F6">
              <w:rPr>
                <w:rFonts w:ascii="Times New Roman" w:hAnsi="Times New Roman"/>
              </w:rPr>
              <w:t xml:space="preserve">V. Удовлетворенность условиями ведения образовательной деятельности организацией </w:t>
            </w:r>
          </w:p>
        </w:tc>
      </w:tr>
      <w:tr w:rsidR="00D63AE0" w:rsidRPr="00BB42F6" w14:paraId="1E20C159" w14:textId="77777777" w:rsidTr="00017C20">
        <w:trPr>
          <w:trHeight w:val="332"/>
        </w:trPr>
        <w:tc>
          <w:tcPr>
            <w:tcW w:w="0" w:type="auto"/>
          </w:tcPr>
          <w:p w14:paraId="599BFB91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14:paraId="500ED3A0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14:paraId="63D974D1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14:paraId="28637202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A1988C7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0A0E9CD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8361719" w14:textId="77777777" w:rsidR="00D63AE0" w:rsidRPr="00BB42F6" w:rsidRDefault="00D63AE0" w:rsidP="00017C20">
            <w:pPr>
              <w:rPr>
                <w:rFonts w:ascii="Times New Roman" w:hAnsi="Times New Roman"/>
              </w:rPr>
            </w:pPr>
          </w:p>
        </w:tc>
      </w:tr>
    </w:tbl>
    <w:p w14:paraId="69A62DB3" w14:textId="77777777" w:rsidR="00D63AE0" w:rsidRPr="0070644C" w:rsidRDefault="00D63AE0" w:rsidP="00D63AE0">
      <w:pPr>
        <w:rPr>
          <w:rStyle w:val="a5"/>
          <w:rFonts w:ascii="Times New Roman" w:hAnsi="Times New Roman"/>
          <w:b w:val="0"/>
          <w:bCs/>
        </w:rPr>
      </w:pPr>
    </w:p>
    <w:p w14:paraId="026A23F4" w14:textId="77777777" w:rsidR="00A30A2F" w:rsidRPr="00A86B77" w:rsidRDefault="00A30A2F" w:rsidP="00A86B7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A30A2F" w:rsidRPr="00A86B77" w:rsidSect="00D63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1184"/>
    <w:multiLevelType w:val="hybridMultilevel"/>
    <w:tmpl w:val="B0961CAA"/>
    <w:lvl w:ilvl="0" w:tplc="BBD8F28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FB"/>
    <w:rsid w:val="00010598"/>
    <w:rsid w:val="000A35E0"/>
    <w:rsid w:val="001E608C"/>
    <w:rsid w:val="001F437A"/>
    <w:rsid w:val="00467DD8"/>
    <w:rsid w:val="004C1FFB"/>
    <w:rsid w:val="00610DB1"/>
    <w:rsid w:val="0072499F"/>
    <w:rsid w:val="007E60CA"/>
    <w:rsid w:val="0095118F"/>
    <w:rsid w:val="00A30A2F"/>
    <w:rsid w:val="00A86B77"/>
    <w:rsid w:val="00D63AE0"/>
    <w:rsid w:val="00DF780C"/>
    <w:rsid w:val="00E353B8"/>
    <w:rsid w:val="00E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CA05"/>
  <w15:chartTrackingRefBased/>
  <w15:docId w15:val="{ECAF701F-F8DD-4BA7-B244-619D2EFB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3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353B8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E353B8"/>
    <w:pPr>
      <w:ind w:left="720"/>
      <w:contextualSpacing/>
    </w:pPr>
    <w:rPr>
      <w:rFonts w:ascii="Times New Roman" w:hAnsi="Times New Roman"/>
    </w:rPr>
  </w:style>
  <w:style w:type="character" w:customStyle="1" w:styleId="a5">
    <w:name w:val="Цветовое выделение"/>
    <w:uiPriority w:val="99"/>
    <w:qFormat/>
    <w:rsid w:val="00467DD8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qFormat/>
    <w:rsid w:val="00467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39"/>
    <w:rsid w:val="00A30A2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0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A30A2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30A2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F78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olmuz.kamchatkaschool.ru/org-info/employee-card?id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bolmuz.kamchatkaschool.ru/org-info/employee-card?id=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bolmuz.kamchatkaschool.ru/org-info/employee-card?id=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obolmuz.kamchatkaschool.ru/org-info/employee-card?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bolmuz.kamchatkaschool.ru/org-info/employee-card?id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NObraz</dc:creator>
  <cp:keywords/>
  <dc:description/>
  <cp:lastModifiedBy>RukUprDel</cp:lastModifiedBy>
  <cp:revision>18</cp:revision>
  <cp:lastPrinted>2024-01-24T04:40:00Z</cp:lastPrinted>
  <dcterms:created xsi:type="dcterms:W3CDTF">2023-02-08T04:04:00Z</dcterms:created>
  <dcterms:modified xsi:type="dcterms:W3CDTF">2024-01-24T04:52:00Z</dcterms:modified>
</cp:coreProperties>
</file>